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2D6BB" w14:textId="5FBA4BAD" w:rsidR="009B26F0" w:rsidRPr="009B26F0" w:rsidRDefault="009B26F0" w:rsidP="002141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  <w:r w:rsidRPr="009B26F0">
        <w:rPr>
          <w:rFonts w:ascii="Times New Roman" w:hAnsi="Times New Roman" w:cs="Times New Roman"/>
          <w:sz w:val="24"/>
          <w:szCs w:val="24"/>
        </w:rPr>
        <w:tab/>
      </w:r>
    </w:p>
    <w:p w14:paraId="5D1877B7" w14:textId="5B4193E6" w:rsidR="009B26F0" w:rsidRPr="009B26F0" w:rsidRDefault="009B26F0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F0">
        <w:rPr>
          <w:rFonts w:ascii="Times New Roman" w:hAnsi="Times New Roman" w:cs="Times New Roman"/>
          <w:sz w:val="24"/>
          <w:szCs w:val="24"/>
        </w:rPr>
        <w:t>CALEB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MUCHECHE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="00541721">
        <w:rPr>
          <w:rFonts w:ascii="Times New Roman" w:hAnsi="Times New Roman" w:cs="Times New Roman"/>
          <w:sz w:val="24"/>
          <w:szCs w:val="24"/>
        </w:rPr>
        <w:t>N.O</w:t>
      </w:r>
    </w:p>
    <w:p w14:paraId="66511FE3" w14:textId="6ED0023B" w:rsidR="009B26F0" w:rsidRPr="009B26F0" w:rsidRDefault="009B26F0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F0">
        <w:rPr>
          <w:rFonts w:ascii="Times New Roman" w:hAnsi="Times New Roman" w:cs="Times New Roman"/>
          <w:sz w:val="24"/>
          <w:szCs w:val="24"/>
        </w:rPr>
        <w:t>v</w:t>
      </w:r>
      <w:r w:rsidR="002141BF">
        <w:rPr>
          <w:rFonts w:ascii="Times New Roman" w:hAnsi="Times New Roman" w:cs="Times New Roman"/>
          <w:sz w:val="24"/>
          <w:szCs w:val="24"/>
        </w:rPr>
        <w:t>ersus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A58BA" w14:textId="7DD3C5BA" w:rsidR="009B26F0" w:rsidRPr="009B26F0" w:rsidRDefault="009B26F0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F0">
        <w:rPr>
          <w:rFonts w:ascii="Times New Roman" w:hAnsi="Times New Roman" w:cs="Times New Roman"/>
          <w:sz w:val="24"/>
          <w:szCs w:val="24"/>
        </w:rPr>
        <w:t>ATTORNEY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GENERAL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OF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ZIMBABWE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N</w:t>
      </w:r>
      <w:r w:rsidR="00541721">
        <w:rPr>
          <w:rFonts w:ascii="Times New Roman" w:hAnsi="Times New Roman" w:cs="Times New Roman"/>
          <w:sz w:val="24"/>
          <w:szCs w:val="24"/>
        </w:rPr>
        <w:t>.</w:t>
      </w:r>
      <w:r w:rsidRPr="009B26F0">
        <w:rPr>
          <w:rFonts w:ascii="Times New Roman" w:hAnsi="Times New Roman" w:cs="Times New Roman"/>
          <w:sz w:val="24"/>
          <w:szCs w:val="24"/>
        </w:rPr>
        <w:t>O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E8E25" w14:textId="5027918B" w:rsidR="009B26F0" w:rsidRPr="009B26F0" w:rsidRDefault="002141BF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</w:t>
      </w:r>
    </w:p>
    <w:p w14:paraId="74A602F0" w14:textId="40557558" w:rsidR="009B26F0" w:rsidRDefault="009B26F0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F0">
        <w:rPr>
          <w:rFonts w:ascii="Times New Roman" w:hAnsi="Times New Roman" w:cs="Times New Roman"/>
          <w:sz w:val="24"/>
          <w:szCs w:val="24"/>
        </w:rPr>
        <w:t>MASTER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OF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THE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HIGH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9B26F0">
        <w:rPr>
          <w:rFonts w:ascii="Times New Roman" w:hAnsi="Times New Roman" w:cs="Times New Roman"/>
          <w:sz w:val="24"/>
          <w:szCs w:val="24"/>
        </w:rPr>
        <w:t>COURT</w:t>
      </w:r>
      <w:r w:rsidR="00541721">
        <w:rPr>
          <w:rFonts w:ascii="Times New Roman" w:hAnsi="Times New Roman" w:cs="Times New Roman"/>
          <w:sz w:val="24"/>
          <w:szCs w:val="24"/>
        </w:rPr>
        <w:t xml:space="preserve"> N.O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5E443" w14:textId="77777777" w:rsidR="002141BF" w:rsidRPr="009B26F0" w:rsidRDefault="002141BF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A5528" w14:textId="77777777" w:rsidR="00AE7081" w:rsidRDefault="00AE7081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B7F31" w14:textId="77777777" w:rsidR="00AE7081" w:rsidRDefault="00AE7081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AF3A8" w14:textId="6959ACC0" w:rsidR="002141BF" w:rsidRDefault="00AE7081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7081">
        <w:rPr>
          <w:rFonts w:ascii="Times New Roman" w:hAnsi="Times New Roman" w:cs="Times New Roman"/>
          <w:sz w:val="24"/>
          <w:szCs w:val="24"/>
        </w:rPr>
        <w:t>HIGH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sz w:val="24"/>
          <w:szCs w:val="24"/>
        </w:rPr>
        <w:t>COURT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sz w:val="24"/>
          <w:szCs w:val="24"/>
        </w:rPr>
        <w:t>OF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sz w:val="24"/>
          <w:szCs w:val="24"/>
        </w:rPr>
        <w:t>ZIMBABWE</w:t>
      </w:r>
      <w:r w:rsidRPr="00AE7081">
        <w:rPr>
          <w:rFonts w:ascii="Times New Roman" w:hAnsi="Times New Roman" w:cs="Times New Roman"/>
          <w:sz w:val="24"/>
          <w:szCs w:val="24"/>
        </w:rPr>
        <w:br/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TSANGA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AE7081">
        <w:rPr>
          <w:rFonts w:ascii="Times New Roman" w:hAnsi="Times New Roman" w:cs="Times New Roman"/>
          <w:sz w:val="24"/>
          <w:szCs w:val="24"/>
        </w:rPr>
        <w:br/>
      </w:r>
      <w:r w:rsidR="002141BF">
        <w:rPr>
          <w:rFonts w:ascii="Times New Roman" w:hAnsi="Times New Roman" w:cs="Times New Roman"/>
          <w:sz w:val="24"/>
          <w:szCs w:val="24"/>
        </w:rPr>
        <w:t xml:space="preserve">HARARE; </w:t>
      </w:r>
      <w:r w:rsidRPr="00AE7081">
        <w:rPr>
          <w:rFonts w:ascii="Times New Roman" w:hAnsi="Times New Roman" w:cs="Times New Roman"/>
          <w:sz w:val="24"/>
          <w:szCs w:val="24"/>
        </w:rPr>
        <w:t>5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sz w:val="24"/>
          <w:szCs w:val="24"/>
        </w:rPr>
        <w:t>M</w:t>
      </w:r>
      <w:r w:rsidR="002141BF">
        <w:rPr>
          <w:rFonts w:ascii="Times New Roman" w:hAnsi="Times New Roman" w:cs="Times New Roman"/>
          <w:sz w:val="24"/>
          <w:szCs w:val="24"/>
        </w:rPr>
        <w:t>arch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sz w:val="24"/>
          <w:szCs w:val="24"/>
        </w:rPr>
        <w:t>&amp;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="00FE6894">
        <w:rPr>
          <w:rFonts w:ascii="Times New Roman" w:hAnsi="Times New Roman" w:cs="Times New Roman"/>
          <w:sz w:val="24"/>
          <w:szCs w:val="24"/>
        </w:rPr>
        <w:t>1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="00FE6894">
        <w:rPr>
          <w:rFonts w:ascii="Times New Roman" w:hAnsi="Times New Roman" w:cs="Times New Roman"/>
          <w:sz w:val="24"/>
          <w:szCs w:val="24"/>
        </w:rPr>
        <w:t>J</w:t>
      </w:r>
      <w:r w:rsidR="002141BF">
        <w:rPr>
          <w:rFonts w:ascii="Times New Roman" w:hAnsi="Times New Roman" w:cs="Times New Roman"/>
          <w:sz w:val="24"/>
          <w:szCs w:val="24"/>
        </w:rPr>
        <w:t>une</w:t>
      </w:r>
      <w:r w:rsidR="005A4740">
        <w:rPr>
          <w:rFonts w:ascii="Times New Roman" w:hAnsi="Times New Roman" w:cs="Times New Roman"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sz w:val="24"/>
          <w:szCs w:val="24"/>
        </w:rPr>
        <w:t>2026</w:t>
      </w:r>
    </w:p>
    <w:p w14:paraId="30453777" w14:textId="4FA95C97" w:rsidR="00E651CA" w:rsidRDefault="00E651CA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1FCF3" w14:textId="77777777" w:rsidR="00E651CA" w:rsidRPr="00AE7081" w:rsidRDefault="00E651CA" w:rsidP="0021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73865" w14:textId="03AB37AB" w:rsidR="009B26F0" w:rsidRDefault="009B26F0" w:rsidP="002141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7081">
        <w:rPr>
          <w:rFonts w:ascii="Times New Roman" w:hAnsi="Times New Roman" w:cs="Times New Roman"/>
          <w:b/>
          <w:bCs/>
          <w:sz w:val="24"/>
          <w:szCs w:val="24"/>
        </w:rPr>
        <w:t>Opposed</w:t>
      </w:r>
      <w:r w:rsidR="005A47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7081">
        <w:rPr>
          <w:rFonts w:ascii="Times New Roman" w:hAnsi="Times New Roman" w:cs="Times New Roman"/>
          <w:b/>
          <w:bCs/>
          <w:sz w:val="24"/>
          <w:szCs w:val="24"/>
        </w:rPr>
        <w:t>Application</w:t>
      </w:r>
    </w:p>
    <w:p w14:paraId="5A833D5D" w14:textId="4347F29A" w:rsidR="00E651CA" w:rsidRDefault="00E651CA" w:rsidP="002141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2C73A" w14:textId="77777777" w:rsidR="00E651CA" w:rsidRDefault="00E651CA" w:rsidP="002141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696FD" w14:textId="5D1B0594" w:rsidR="002141BF" w:rsidRPr="00E651CA" w:rsidRDefault="00E651CA" w:rsidP="002141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D36">
        <w:rPr>
          <w:rFonts w:ascii="Times New Roman" w:hAnsi="Times New Roman" w:cs="Times New Roman"/>
          <w:bCs/>
          <w:i/>
          <w:sz w:val="24"/>
          <w:szCs w:val="24"/>
        </w:rPr>
        <w:t xml:space="preserve">C </w:t>
      </w:r>
      <w:proofErr w:type="spellStart"/>
      <w:r w:rsidRPr="005A0D36">
        <w:rPr>
          <w:rFonts w:ascii="Times New Roman" w:hAnsi="Times New Roman" w:cs="Times New Roman"/>
          <w:bCs/>
          <w:i/>
          <w:sz w:val="24"/>
          <w:szCs w:val="24"/>
        </w:rPr>
        <w:t>Mucheche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651CA">
        <w:rPr>
          <w:rFonts w:ascii="Times New Roman" w:hAnsi="Times New Roman" w:cs="Times New Roman"/>
          <w:bCs/>
          <w:sz w:val="24"/>
          <w:szCs w:val="24"/>
        </w:rPr>
        <w:t>for the applicant</w:t>
      </w:r>
    </w:p>
    <w:p w14:paraId="61E01D39" w14:textId="1D1B2A41" w:rsidR="00E651CA" w:rsidRPr="00E651CA" w:rsidRDefault="00E651CA" w:rsidP="002141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D36">
        <w:rPr>
          <w:rFonts w:ascii="Times New Roman" w:hAnsi="Times New Roman" w:cs="Times New Roman"/>
          <w:bCs/>
          <w:i/>
          <w:sz w:val="24"/>
          <w:szCs w:val="24"/>
        </w:rPr>
        <w:t xml:space="preserve">O </w:t>
      </w:r>
      <w:proofErr w:type="spellStart"/>
      <w:r w:rsidRPr="005A0D36">
        <w:rPr>
          <w:rFonts w:ascii="Times New Roman" w:hAnsi="Times New Roman" w:cs="Times New Roman"/>
          <w:bCs/>
          <w:i/>
          <w:sz w:val="24"/>
          <w:szCs w:val="24"/>
        </w:rPr>
        <w:t>Zvedi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651CA">
        <w:rPr>
          <w:rFonts w:ascii="Times New Roman" w:hAnsi="Times New Roman" w:cs="Times New Roman"/>
          <w:bCs/>
          <w:sz w:val="24"/>
          <w:szCs w:val="24"/>
        </w:rPr>
        <w:t>for the 1</w:t>
      </w:r>
      <w:r w:rsidRPr="00E651CA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 w:rsidRPr="00E651CA">
        <w:rPr>
          <w:rFonts w:ascii="Times New Roman" w:hAnsi="Times New Roman" w:cs="Times New Roman"/>
          <w:bCs/>
          <w:sz w:val="24"/>
          <w:szCs w:val="24"/>
        </w:rPr>
        <w:t xml:space="preserve"> respondent</w:t>
      </w:r>
    </w:p>
    <w:p w14:paraId="28A5CC91" w14:textId="5EC07761" w:rsidR="00E651CA" w:rsidRPr="00E651CA" w:rsidRDefault="00E651CA" w:rsidP="002141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0D36">
        <w:rPr>
          <w:rFonts w:ascii="Times New Roman" w:hAnsi="Times New Roman" w:cs="Times New Roman"/>
          <w:bCs/>
          <w:i/>
          <w:sz w:val="24"/>
          <w:szCs w:val="24"/>
        </w:rPr>
        <w:t xml:space="preserve">A </w:t>
      </w:r>
      <w:proofErr w:type="spellStart"/>
      <w:r w:rsidRPr="005A0D36">
        <w:rPr>
          <w:rFonts w:ascii="Times New Roman" w:hAnsi="Times New Roman" w:cs="Times New Roman"/>
          <w:bCs/>
          <w:i/>
          <w:sz w:val="24"/>
          <w:szCs w:val="24"/>
        </w:rPr>
        <w:t>Nolibo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E651CA">
        <w:rPr>
          <w:rFonts w:ascii="Times New Roman" w:hAnsi="Times New Roman" w:cs="Times New Roman"/>
          <w:bCs/>
          <w:sz w:val="24"/>
          <w:szCs w:val="24"/>
        </w:rPr>
        <w:t xml:space="preserve"> for the 2</w:t>
      </w:r>
      <w:r w:rsidRPr="00E651CA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Pr="00E651CA">
        <w:rPr>
          <w:rFonts w:ascii="Times New Roman" w:hAnsi="Times New Roman" w:cs="Times New Roman"/>
          <w:bCs/>
          <w:sz w:val="24"/>
          <w:szCs w:val="24"/>
        </w:rPr>
        <w:t xml:space="preserve"> respondent</w:t>
      </w:r>
    </w:p>
    <w:p w14:paraId="2541C28F" w14:textId="77777777" w:rsidR="002141BF" w:rsidRPr="00E651CA" w:rsidRDefault="002141BF" w:rsidP="002141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F8B493" w14:textId="77777777" w:rsidR="002141BF" w:rsidRPr="00AE7081" w:rsidRDefault="002141BF" w:rsidP="002141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A77AA" w14:textId="5D62145A" w:rsidR="00AE7081" w:rsidRPr="002141BF" w:rsidRDefault="009B26F0" w:rsidP="002141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TSANGA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</w:t>
      </w:r>
      <w:r w:rsidR="002141BF" w:rsidRPr="002141BF">
        <w:rPr>
          <w:rFonts w:ascii="Times New Roman" w:hAnsi="Times New Roman" w:cs="Times New Roman"/>
          <w:sz w:val="24"/>
          <w:szCs w:val="24"/>
        </w:rPr>
        <w:t xml:space="preserve">:   </w:t>
      </w:r>
      <w:r w:rsidR="00AE7081"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19B4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application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declaratory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challenging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validity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Administration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Estates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E7081" w:rsidRPr="002141BF">
        <w:rPr>
          <w:rFonts w:ascii="Times New Roman" w:hAnsi="Times New Roman" w:cs="Times New Roman"/>
          <w:sz w:val="24"/>
          <w:szCs w:val="24"/>
        </w:rPr>
        <w:t>[</w:t>
      </w:r>
      <w:r w:rsidR="00AE7081" w:rsidRPr="007D17AF">
        <w:rPr>
          <w:rFonts w:ascii="Times New Roman" w:hAnsi="Times New Roman" w:cs="Times New Roman"/>
          <w:i/>
          <w:iCs/>
          <w:sz w:val="24"/>
          <w:szCs w:val="24"/>
        </w:rPr>
        <w:t>Chapter</w:t>
      </w:r>
      <w:r w:rsidR="005A4740" w:rsidRPr="007D17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E7081" w:rsidRPr="007D17AF">
        <w:rPr>
          <w:rFonts w:ascii="Times New Roman" w:hAnsi="Times New Roman" w:cs="Times New Roman"/>
          <w:i/>
          <w:iCs/>
          <w:sz w:val="24"/>
          <w:szCs w:val="24"/>
        </w:rPr>
        <w:t>6:01</w:t>
      </w:r>
      <w:r w:rsidR="00AE7081" w:rsidRPr="002141BF">
        <w:rPr>
          <w:rFonts w:ascii="Times New Roman" w:hAnsi="Times New Roman" w:cs="Times New Roman"/>
          <w:sz w:val="24"/>
          <w:szCs w:val="24"/>
        </w:rPr>
        <w:t>]</w:t>
      </w:r>
      <w:r w:rsidR="00CD19B4" w:rsidRPr="002141BF">
        <w:rPr>
          <w:rFonts w:ascii="Times New Roman" w:hAnsi="Times New Roman" w:cs="Times New Roman"/>
          <w:sz w:val="24"/>
          <w:szCs w:val="24"/>
        </w:rPr>
        <w:t xml:space="preserve">. It </w:t>
      </w:r>
      <w:r w:rsidR="00233B7D" w:rsidRPr="002141BF">
        <w:rPr>
          <w:rFonts w:ascii="Times New Roman" w:hAnsi="Times New Roman" w:cs="Times New Roman"/>
          <w:sz w:val="24"/>
          <w:szCs w:val="24"/>
        </w:rPr>
        <w:t>provides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follows: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154F2" w14:textId="33BA3AF9" w:rsidR="00233B7D" w:rsidRPr="002141BF" w:rsidRDefault="009E603D" w:rsidP="002141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S68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CD19B4" w:rsidRPr="002141BF">
        <w:rPr>
          <w:rFonts w:ascii="Times New Roman" w:hAnsi="Times New Roman" w:cs="Times New Roman"/>
          <w:sz w:val="24"/>
          <w:szCs w:val="24"/>
        </w:rPr>
        <w:t>:</w:t>
      </w:r>
    </w:p>
    <w:p w14:paraId="43A246CF" w14:textId="03675DAD" w:rsidR="009E603D" w:rsidRDefault="00D611B1" w:rsidP="00E23AC2">
      <w:pPr>
        <w:spacing w:line="240" w:lineRule="auto"/>
        <w:ind w:left="720"/>
        <w:jc w:val="both"/>
        <w:rPr>
          <w:rFonts w:ascii="Times New Roman" w:hAnsi="Times New Roman" w:cs="Times New Roman"/>
        </w:rPr>
      </w:pPr>
      <w:r w:rsidRPr="00E23AC2">
        <w:rPr>
          <w:rFonts w:ascii="Times New Roman" w:hAnsi="Times New Roman" w:cs="Times New Roman"/>
        </w:rPr>
        <w:t>“</w:t>
      </w:r>
      <w:r w:rsidR="009E603D" w:rsidRPr="00E23AC2">
        <w:rPr>
          <w:rFonts w:ascii="Times New Roman" w:hAnsi="Times New Roman" w:cs="Times New Roman"/>
        </w:rPr>
        <w:t>A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contracted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according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to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Act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[</w:t>
      </w:r>
      <w:r w:rsidR="009E603D" w:rsidRPr="00E23AC2">
        <w:rPr>
          <w:rFonts w:ascii="Times New Roman" w:hAnsi="Times New Roman" w:cs="Times New Roman"/>
          <w:i/>
          <w:iCs/>
        </w:rPr>
        <w:t>Chapter</w:t>
      </w:r>
      <w:r w:rsidR="005A4740" w:rsidRPr="00E23AC2">
        <w:rPr>
          <w:rFonts w:ascii="Times New Roman" w:hAnsi="Times New Roman" w:cs="Times New Roman"/>
          <w:i/>
          <w:iCs/>
        </w:rPr>
        <w:t xml:space="preserve"> </w:t>
      </w:r>
      <w:r w:rsidR="009E603D" w:rsidRPr="00E23AC2">
        <w:rPr>
          <w:rFonts w:ascii="Times New Roman" w:hAnsi="Times New Roman" w:cs="Times New Roman"/>
          <w:i/>
          <w:iCs/>
        </w:rPr>
        <w:t>5:11</w:t>
      </w:r>
      <w:r w:rsidR="009E603D" w:rsidRPr="00E23AC2">
        <w:rPr>
          <w:rFonts w:ascii="Times New Roman" w:hAnsi="Times New Roman" w:cs="Times New Roman"/>
        </w:rPr>
        <w:t>]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law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of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foreign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country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under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which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persons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are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not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permitted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to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have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more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than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one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spouse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shall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be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regarded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valid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for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purposes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of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this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Part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even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if,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when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it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was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contracted,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either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of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parties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was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to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someone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else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in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accordance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with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customary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law,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whether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not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that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customary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law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was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solemnised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in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terms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of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Customary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Act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[</w:t>
      </w:r>
      <w:r w:rsidR="009E603D" w:rsidRPr="00E23AC2">
        <w:rPr>
          <w:rFonts w:ascii="Times New Roman" w:hAnsi="Times New Roman" w:cs="Times New Roman"/>
          <w:i/>
          <w:iCs/>
        </w:rPr>
        <w:t>Chapter</w:t>
      </w:r>
      <w:r w:rsidR="005A4740" w:rsidRPr="00E23AC2">
        <w:rPr>
          <w:rFonts w:ascii="Times New Roman" w:hAnsi="Times New Roman" w:cs="Times New Roman"/>
          <w:i/>
          <w:iCs/>
        </w:rPr>
        <w:t xml:space="preserve"> </w:t>
      </w:r>
      <w:r w:rsidR="00422EEA">
        <w:rPr>
          <w:rFonts w:ascii="Times New Roman" w:hAnsi="Times New Roman" w:cs="Times New Roman"/>
          <w:i/>
          <w:iCs/>
        </w:rPr>
        <w:t> </w:t>
      </w:r>
      <w:r w:rsidR="009E603D" w:rsidRPr="00E23AC2">
        <w:rPr>
          <w:rFonts w:ascii="Times New Roman" w:hAnsi="Times New Roman" w:cs="Times New Roman"/>
          <w:i/>
          <w:iCs/>
        </w:rPr>
        <w:t>5:07</w:t>
      </w:r>
      <w:r w:rsidR="009E603D" w:rsidRPr="00E23AC2">
        <w:rPr>
          <w:rFonts w:ascii="Times New Roman" w:hAnsi="Times New Roman" w:cs="Times New Roman"/>
        </w:rPr>
        <w:t>]: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Provided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that,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for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purposes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of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this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Part,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the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first-mentioned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shall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be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regarded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as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a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customary-law</w:t>
      </w:r>
      <w:r w:rsidR="005A4740" w:rsidRPr="00E23AC2">
        <w:rPr>
          <w:rFonts w:ascii="Times New Roman" w:hAnsi="Times New Roman" w:cs="Times New Roman"/>
        </w:rPr>
        <w:t xml:space="preserve"> </w:t>
      </w:r>
      <w:r w:rsidR="009E603D" w:rsidRPr="00E23AC2">
        <w:rPr>
          <w:rFonts w:ascii="Times New Roman" w:hAnsi="Times New Roman" w:cs="Times New Roman"/>
        </w:rPr>
        <w:t>marriage.</w:t>
      </w:r>
      <w:r w:rsidRPr="00E23AC2">
        <w:rPr>
          <w:rFonts w:ascii="Times New Roman" w:hAnsi="Times New Roman" w:cs="Times New Roman"/>
        </w:rPr>
        <w:t>”</w:t>
      </w:r>
    </w:p>
    <w:p w14:paraId="7D708475" w14:textId="77777777" w:rsidR="00E23AC2" w:rsidRPr="00E23AC2" w:rsidRDefault="00E23AC2" w:rsidP="00E23AC2">
      <w:pPr>
        <w:spacing w:line="240" w:lineRule="auto"/>
        <w:ind w:left="720"/>
        <w:jc w:val="both"/>
        <w:rPr>
          <w:rFonts w:ascii="Times New Roman" w:hAnsi="Times New Roman" w:cs="Times New Roman"/>
        </w:rPr>
      </w:pPr>
    </w:p>
    <w:p w14:paraId="2F0A2524" w14:textId="598ACF2B" w:rsidR="00AE7081" w:rsidRPr="002141BF" w:rsidRDefault="00AE7081" w:rsidP="002141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contends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impugned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infringes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guarantees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non-discrimination,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dignity,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2,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25,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26,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56,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71,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80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Zimbabwe</w:t>
      </w:r>
      <w:r w:rsidR="00832DA6">
        <w:rPr>
          <w:rFonts w:ascii="Times New Roman" w:hAnsi="Times New Roman" w:cs="Times New Roman"/>
          <w:sz w:val="24"/>
          <w:szCs w:val="24"/>
        </w:rPr>
        <w:t xml:space="preserve"> Amendment (No.20),2013</w:t>
      </w:r>
      <w:r w:rsidR="00233B7D"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in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relation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customary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wife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whose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husband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went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contract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civil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law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when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hers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already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in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33B7D" w:rsidRPr="002141BF">
        <w:rPr>
          <w:rFonts w:ascii="Times New Roman" w:hAnsi="Times New Roman" w:cs="Times New Roman"/>
          <w:sz w:val="24"/>
          <w:szCs w:val="24"/>
        </w:rPr>
        <w:t>existence.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posits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such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recognition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of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19B4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marriage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makes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mockery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of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marriage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whether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registered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E4714" w:rsidRPr="002141BF">
        <w:rPr>
          <w:rFonts w:ascii="Times New Roman" w:hAnsi="Times New Roman" w:cs="Times New Roman"/>
          <w:sz w:val="24"/>
          <w:szCs w:val="24"/>
        </w:rPr>
        <w:t>unregistered.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provisions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said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violated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include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s2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declares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supremacy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19B4" w:rsidRPr="002141BF">
        <w:rPr>
          <w:rFonts w:ascii="Times New Roman" w:hAnsi="Times New Roman" w:cs="Times New Roman"/>
          <w:sz w:val="24"/>
          <w:szCs w:val="24"/>
        </w:rPr>
        <w:t>c</w:t>
      </w:r>
      <w:r w:rsidR="001F00B2" w:rsidRPr="002141BF">
        <w:rPr>
          <w:rFonts w:ascii="Times New Roman" w:hAnsi="Times New Roman" w:cs="Times New Roman"/>
          <w:sz w:val="24"/>
          <w:szCs w:val="24"/>
        </w:rPr>
        <w:t>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lastRenderedPageBreak/>
        <w:t>invalidity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of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law,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practice,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custom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conduct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which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inconsistent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it.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25</w:t>
      </w:r>
      <w:r w:rsidR="00CD19B4" w:rsidRPr="002141BF">
        <w:rPr>
          <w:rFonts w:ascii="Times New Roman" w:hAnsi="Times New Roman" w:cs="Times New Roman"/>
          <w:sz w:val="24"/>
          <w:szCs w:val="24"/>
        </w:rPr>
        <w:t>,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national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objectives</w:t>
      </w:r>
      <w:r w:rsidR="00CD19B4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enjoins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State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protect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family.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Section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56,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guarantees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before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benefit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law</w:t>
      </w:r>
      <w:r w:rsidR="00CD19B4" w:rsidRPr="002141BF">
        <w:rPr>
          <w:rFonts w:ascii="Times New Roman" w:hAnsi="Times New Roman" w:cs="Times New Roman"/>
          <w:sz w:val="24"/>
          <w:szCs w:val="24"/>
        </w:rPr>
        <w:t xml:space="preserve">. Section </w:t>
      </w:r>
      <w:r w:rsidR="000D5BBF" w:rsidRPr="002141BF">
        <w:rPr>
          <w:rFonts w:ascii="Times New Roman" w:hAnsi="Times New Roman" w:cs="Times New Roman"/>
          <w:sz w:val="24"/>
          <w:szCs w:val="24"/>
        </w:rPr>
        <w:t>80,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guarantees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dignity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political,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economic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social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spheres;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2141BF" w:rsidRPr="002141BF">
        <w:rPr>
          <w:rFonts w:ascii="Times New Roman" w:hAnsi="Times New Roman" w:cs="Times New Roman"/>
          <w:sz w:val="24"/>
          <w:szCs w:val="24"/>
        </w:rPr>
        <w:t>26, obliges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State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ensure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obligations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spouses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during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dissolution.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71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protects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property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00B2" w:rsidRPr="002141BF">
        <w:rPr>
          <w:rFonts w:ascii="Times New Roman" w:hAnsi="Times New Roman" w:cs="Times New Roman"/>
          <w:sz w:val="24"/>
          <w:szCs w:val="24"/>
        </w:rPr>
        <w:t>rights.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19B4" w:rsidRPr="002141BF">
        <w:rPr>
          <w:rFonts w:ascii="Times New Roman" w:hAnsi="Times New Roman" w:cs="Times New Roman"/>
          <w:sz w:val="24"/>
          <w:szCs w:val="24"/>
        </w:rPr>
        <w:t>All these are said to be violated.</w:t>
      </w:r>
    </w:p>
    <w:p w14:paraId="29F9C253" w14:textId="13240F3A" w:rsidR="00AE7081" w:rsidRPr="002141BF" w:rsidRDefault="00AE7081" w:rsidP="002141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relief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sought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declaration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invalid,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together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consequential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relief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directing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facilitate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amendment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oppose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first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raises,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preliminary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issue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locus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second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opposes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contends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nature.</w:t>
      </w:r>
    </w:p>
    <w:p w14:paraId="48C19E73" w14:textId="386666C4" w:rsidR="00233B7D" w:rsidRPr="002141BF" w:rsidRDefault="00233B7D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  <w:u w:val="single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  <w:u w:val="single"/>
        </w:rPr>
        <w:t>SUBMISSIONS</w:t>
      </w:r>
    </w:p>
    <w:p w14:paraId="623975E8" w14:textId="10DE4059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Mrs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Zvedi</w:t>
      </w:r>
      <w:r w:rsidR="00CD19B4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Attorney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General</w:t>
      </w:r>
      <w:r w:rsidR="00CD19B4" w:rsidRPr="002141BF">
        <w:rPr>
          <w:rFonts w:ascii="Times New Roman" w:hAnsi="Times New Roman" w:cs="Times New Roman"/>
          <w:sz w:val="24"/>
          <w:szCs w:val="24"/>
        </w:rPr>
        <w:t>, (AG)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founding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affidavit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falls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fails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locus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purporting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810D4">
        <w:rPr>
          <w:rFonts w:ascii="Times New Roman" w:hAnsi="Times New Roman" w:cs="Times New Roman"/>
          <w:sz w:val="24"/>
          <w:szCs w:val="24"/>
        </w:rPr>
        <w:t xml:space="preserve">so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answering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affidavit,</w:t>
      </w:r>
      <w:r w:rsidR="00CD19B4" w:rsidRPr="002141BF">
        <w:rPr>
          <w:rFonts w:ascii="Times New Roman" w:hAnsi="Times New Roman" w:cs="Times New Roman"/>
          <w:sz w:val="24"/>
          <w:szCs w:val="24"/>
        </w:rPr>
        <w:t xml:space="preserve"> thus </w:t>
      </w:r>
      <w:r w:rsidRPr="002141BF">
        <w:rPr>
          <w:rFonts w:ascii="Times New Roman" w:hAnsi="Times New Roman" w:cs="Times New Roman"/>
          <w:sz w:val="24"/>
          <w:szCs w:val="24"/>
        </w:rPr>
        <w:t>rendering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fatally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defective.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submitted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ought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similar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treated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manner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CD19B4" w:rsidRPr="002141BF">
        <w:rPr>
          <w:rFonts w:ascii="Times New Roman" w:hAnsi="Times New Roman" w:cs="Times New Roman"/>
          <w:sz w:val="24"/>
          <w:szCs w:val="24"/>
        </w:rPr>
        <w:t xml:space="preserve"> 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similar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</w:t>
      </w:r>
      <w:r w:rsidR="00E810D4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treated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19B4" w:rsidRPr="002141BF">
        <w:rPr>
          <w:rFonts w:ascii="Times New Roman" w:hAnsi="Times New Roman" w:cs="Times New Roman"/>
          <w:sz w:val="24"/>
          <w:szCs w:val="24"/>
        </w:rPr>
        <w:t>p</w:t>
      </w:r>
      <w:r w:rsidRPr="002141BF">
        <w:rPr>
          <w:rFonts w:ascii="Times New Roman" w:hAnsi="Times New Roman" w:cs="Times New Roman"/>
          <w:sz w:val="24"/>
          <w:szCs w:val="24"/>
        </w:rPr>
        <w:t>referential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manner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detriment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810D4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urged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</w:t>
      </w:r>
      <w:r w:rsidR="00E810D4">
        <w:rPr>
          <w:rFonts w:ascii="Times New Roman" w:hAnsi="Times New Roman" w:cs="Times New Roman"/>
          <w:sz w:val="24"/>
          <w:szCs w:val="24"/>
        </w:rPr>
        <w:t xml:space="preserve">e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make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before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locus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standi</w:t>
      </w:r>
      <w:r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placed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i/>
          <w:iCs/>
          <w:sz w:val="24"/>
          <w:szCs w:val="24"/>
        </w:rPr>
        <w:t>Mudzuru</w:t>
      </w:r>
      <w:proofErr w:type="spellEnd"/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Another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11B1">
        <w:rPr>
          <w:rFonts w:ascii="Times New Roman" w:hAnsi="Times New Roman" w:cs="Times New Roman"/>
          <w:sz w:val="24"/>
          <w:szCs w:val="24"/>
        </w:rPr>
        <w:t>v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Minister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Justice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Parliamentary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Affairs</w:t>
      </w:r>
      <w:r w:rsidR="00C3071C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NO &amp; Ors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CCZ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12/15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Nkomo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Minister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Local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Government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Rural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Urban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Development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Ors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2016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(1)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ZLR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113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(CC)</w:t>
      </w:r>
      <w:r w:rsidR="00C3071C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3071C" w:rsidRPr="002141BF">
        <w:rPr>
          <w:rFonts w:ascii="Times New Roman" w:hAnsi="Times New Roman" w:cs="Times New Roman"/>
          <w:sz w:val="24"/>
          <w:szCs w:val="24"/>
        </w:rPr>
        <w:t xml:space="preserve">both of which discuss the </w:t>
      </w:r>
      <w:r w:rsidR="002141BF" w:rsidRPr="002141BF">
        <w:rPr>
          <w:rFonts w:ascii="Times New Roman" w:hAnsi="Times New Roman" w:cs="Times New Roman"/>
          <w:sz w:val="24"/>
          <w:szCs w:val="24"/>
        </w:rPr>
        <w:t>necessity and</w:t>
      </w:r>
      <w:r w:rsidR="00C3071C" w:rsidRPr="002141BF">
        <w:rPr>
          <w:rFonts w:ascii="Times New Roman" w:hAnsi="Times New Roman" w:cs="Times New Roman"/>
          <w:sz w:val="24"/>
          <w:szCs w:val="24"/>
        </w:rPr>
        <w:t xml:space="preserve"> requirements of locus standi </w:t>
      </w:r>
      <w:r w:rsidR="00D83D23" w:rsidRPr="002141BF">
        <w:rPr>
          <w:rFonts w:ascii="Times New Roman" w:hAnsi="Times New Roman" w:cs="Times New Roman"/>
          <w:sz w:val="24"/>
          <w:szCs w:val="24"/>
        </w:rPr>
        <w:t>under s 85 of the constitution.</w:t>
      </w:r>
    </w:p>
    <w:p w14:paraId="516D215E" w14:textId="5D3E8960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further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devoid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against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 xml:space="preserve">first </w:t>
      </w:r>
      <w:r w:rsidRPr="002141BF">
        <w:rPr>
          <w:rFonts w:ascii="Times New Roman" w:hAnsi="Times New Roman" w:cs="Times New Roman"/>
          <w:sz w:val="24"/>
          <w:szCs w:val="24"/>
        </w:rPr>
        <w:t>respondent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first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given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C</w:t>
      </w:r>
      <w:r w:rsidRPr="002141BF">
        <w:rPr>
          <w:rFonts w:ascii="Times New Roman" w:hAnsi="Times New Roman" w:cs="Times New Roman"/>
          <w:sz w:val="24"/>
          <w:szCs w:val="24"/>
        </w:rPr>
        <w:t>onstitution.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Key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represent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government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litigation,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draft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chief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advisor</w:t>
      </w:r>
      <w:r w:rsidR="00D83D23"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amendment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warranted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required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draft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amendment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called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AG’s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move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amendment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611B1" w:rsidRPr="002141BF">
        <w:rPr>
          <w:rFonts w:ascii="Times New Roman" w:hAnsi="Times New Roman" w:cs="Times New Roman"/>
          <w:sz w:val="24"/>
          <w:szCs w:val="24"/>
        </w:rPr>
        <w:t>regard,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material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non</w:t>
      </w:r>
      <w:r w:rsidR="00D83D23" w:rsidRPr="002141BF">
        <w:rPr>
          <w:rFonts w:ascii="Times New Roman" w:hAnsi="Times New Roman" w:cs="Times New Roman"/>
          <w:sz w:val="24"/>
          <w:szCs w:val="24"/>
        </w:rPr>
        <w:t>-</w:t>
      </w:r>
      <w:r w:rsidRPr="002141BF">
        <w:rPr>
          <w:rFonts w:ascii="Times New Roman" w:hAnsi="Times New Roman" w:cs="Times New Roman"/>
          <w:sz w:val="24"/>
          <w:szCs w:val="24"/>
        </w:rPr>
        <w:t>join</w:t>
      </w:r>
      <w:r w:rsidR="00D83D23" w:rsidRPr="002141BF">
        <w:rPr>
          <w:rFonts w:ascii="Times New Roman" w:hAnsi="Times New Roman" w:cs="Times New Roman"/>
          <w:sz w:val="24"/>
          <w:szCs w:val="24"/>
        </w:rPr>
        <w:t>d</w:t>
      </w:r>
      <w:r w:rsidRPr="002141BF">
        <w:rPr>
          <w:rFonts w:ascii="Times New Roman" w:hAnsi="Times New Roman" w:cs="Times New Roman"/>
          <w:sz w:val="24"/>
          <w:szCs w:val="24"/>
        </w:rPr>
        <w:t>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Ministry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Justice.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said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rushed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lastRenderedPageBreak/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without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exhausting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remedies.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opined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810D4">
        <w:rPr>
          <w:rFonts w:ascii="Times New Roman" w:hAnsi="Times New Roman" w:cs="Times New Roman"/>
          <w:sz w:val="24"/>
          <w:szCs w:val="24"/>
        </w:rPr>
        <w:t xml:space="preserve">a </w:t>
      </w:r>
      <w:r w:rsidRPr="002141BF">
        <w:rPr>
          <w:rFonts w:ascii="Times New Roman" w:hAnsi="Times New Roman" w:cs="Times New Roman"/>
          <w:sz w:val="24"/>
          <w:szCs w:val="24"/>
        </w:rPr>
        <w:t>proper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invoking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doctrine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subsidiarity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options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available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address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B5404">
        <w:rPr>
          <w:rFonts w:ascii="Times New Roman" w:hAnsi="Times New Roman" w:cs="Times New Roman"/>
          <w:sz w:val="24"/>
          <w:szCs w:val="24"/>
        </w:rPr>
        <w:t>t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perceived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gaps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options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include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lobbying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development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611B1" w:rsidRPr="002141BF">
        <w:rPr>
          <w:rFonts w:ascii="Times New Roman" w:hAnsi="Times New Roman" w:cs="Times New Roman"/>
          <w:sz w:val="24"/>
          <w:szCs w:val="24"/>
        </w:rPr>
        <w:t>commission;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petitioning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parliament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149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>o</w:t>
      </w:r>
      <w:r w:rsidRPr="002141BF">
        <w:rPr>
          <w:rFonts w:ascii="Times New Roman" w:hAnsi="Times New Roman" w:cs="Times New Roman"/>
          <w:sz w:val="24"/>
          <w:szCs w:val="24"/>
        </w:rPr>
        <w:t>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addresses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right;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approaching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relevant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Ministry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address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perceived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gaps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D754A" w14:textId="2C4EC57E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grievance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further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said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hypothetical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>in 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very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clear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>as 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nature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amendment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sought.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first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dragged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prematurely</w:t>
      </w:r>
      <w:r w:rsidR="00D83D23"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sought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dismissed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costs.</w:t>
      </w:r>
    </w:p>
    <w:p w14:paraId="027345AF" w14:textId="4C9916D1" w:rsidR="00ED6E64" w:rsidRPr="002141BF" w:rsidRDefault="00B7590A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Regarding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preliminary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specifically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basis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upon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approaches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therefore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lacks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locus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>submitted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approache</w:t>
      </w:r>
      <w:r w:rsidR="00D83D23" w:rsidRPr="002141BF">
        <w:rPr>
          <w:rFonts w:ascii="Times New Roman" w:hAnsi="Times New Roman" w:cs="Times New Roman"/>
          <w:sz w:val="24"/>
          <w:szCs w:val="24"/>
        </w:rPr>
        <w:t>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terms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85(1)(d)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(e)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public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vulnerable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namely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widows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affected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disputes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arising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regimes.</w:t>
      </w:r>
    </w:p>
    <w:p w14:paraId="30A206B9" w14:textId="2F7DC0DE" w:rsidR="00ED6E64" w:rsidRPr="002141BF" w:rsidRDefault="00ED6E64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PRELIMINARY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ISSUE: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05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LOCUS</w:t>
      </w:r>
      <w:r w:rsidR="005A4740" w:rsidRPr="008C05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C05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STANDI</w:t>
      </w:r>
    </w:p>
    <w:p w14:paraId="423AC976" w14:textId="60DBB715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preliminary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locus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standi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issue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of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cause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and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provision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discriminatory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necessitate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engagement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essence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application.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85(1)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significantly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broadened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litigation.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permits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public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group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approach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alleging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infringement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fundamental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freedoms.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facilitate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justice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ensure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rendered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illusory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restrictive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rules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standing.</w:t>
      </w:r>
    </w:p>
    <w:p w14:paraId="5869E80A" w14:textId="384798FA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i/>
          <w:iCs/>
          <w:sz w:val="24"/>
          <w:szCs w:val="24"/>
        </w:rPr>
        <w:t>Mudzuru</w:t>
      </w:r>
      <w:proofErr w:type="spellEnd"/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(supra),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emphasized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public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litigation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essential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mechanism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vulnerable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groups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vindication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norms.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papers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indeed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identified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himself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practitioner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researcher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engaged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family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disputes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affecting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widows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orphans.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subject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litigation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concerns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proprietary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when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civil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marriage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someone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else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brought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into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play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against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an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existing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customary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B7590A" w:rsidRPr="002141BF">
        <w:rPr>
          <w:rFonts w:ascii="Times New Roman" w:hAnsi="Times New Roman" w:cs="Times New Roman"/>
          <w:sz w:val="24"/>
          <w:szCs w:val="24"/>
        </w:rPr>
        <w:t>marriage</w:t>
      </w:r>
      <w:r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matters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obvious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public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importance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touching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directly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upon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succession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rights.</w:t>
      </w:r>
    </w:p>
    <w:p w14:paraId="71F7B806" w14:textId="6E689BCE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lastRenderedPageBreak/>
        <w:t>Although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founding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affidavit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precisely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articulated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grounding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standing,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litigation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must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defeated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technicality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evident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pleadings.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must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adopt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generous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interpretation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consistent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justice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supremacy.</w:t>
      </w:r>
    </w:p>
    <w:p w14:paraId="475BA9B4" w14:textId="02687442" w:rsidR="00ED6E64" w:rsidRPr="002141BF" w:rsidRDefault="00ED6E64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satisfied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established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sufficient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85(1)(d)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preliminary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therefore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fails.</w:t>
      </w:r>
    </w:p>
    <w:p w14:paraId="29A217DE" w14:textId="577304B2" w:rsidR="00ED6E64" w:rsidRPr="002141BF" w:rsidRDefault="00ED6E64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  <w:u w:val="single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  <w:u w:val="single"/>
        </w:rPr>
        <w:t>MERITS</w:t>
      </w:r>
    </w:p>
    <w:p w14:paraId="6F2847AC" w14:textId="3913F23A" w:rsidR="00CD4F9C" w:rsidRPr="002141BF" w:rsidRDefault="00233B7D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Mr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sz w:val="24"/>
          <w:szCs w:val="24"/>
        </w:rPr>
        <w:t>Mucheche</w:t>
      </w:r>
      <w:proofErr w:type="spellEnd"/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emphasised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current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creates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fertile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ground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violation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plethora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enshrined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810D4">
        <w:rPr>
          <w:rFonts w:ascii="Times New Roman" w:hAnsi="Times New Roman" w:cs="Times New Roman"/>
          <w:sz w:val="24"/>
          <w:szCs w:val="24"/>
        </w:rPr>
        <w:t>C</w:t>
      </w:r>
      <w:r w:rsidRPr="002141BF">
        <w:rPr>
          <w:rFonts w:ascii="Times New Roman" w:hAnsi="Times New Roman" w:cs="Times New Roman"/>
          <w:sz w:val="24"/>
          <w:szCs w:val="24"/>
        </w:rPr>
        <w:t>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especially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community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every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o</w:t>
      </w:r>
      <w:r w:rsidRPr="002141BF">
        <w:rPr>
          <w:rFonts w:ascii="Times New Roman" w:hAnsi="Times New Roman" w:cs="Times New Roman"/>
          <w:sz w:val="24"/>
          <w:szCs w:val="24"/>
        </w:rPr>
        <w:t>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community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property.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4F9C" w:rsidRPr="002141BF">
        <w:rPr>
          <w:rFonts w:ascii="Times New Roman" w:hAnsi="Times New Roman" w:cs="Times New Roman"/>
          <w:sz w:val="24"/>
          <w:szCs w:val="24"/>
        </w:rPr>
        <w:t>(This 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4F9C" w:rsidRPr="002141BF">
        <w:rPr>
          <w:rFonts w:ascii="Times New Roman" w:hAnsi="Times New Roman" w:cs="Times New Roman"/>
          <w:sz w:val="24"/>
          <w:szCs w:val="24"/>
        </w:rPr>
        <w:t>not the case as customary marriages are </w:t>
      </w:r>
      <w:r w:rsidR="00CD4F9C" w:rsidRPr="002141BF">
        <w:rPr>
          <w:rFonts w:ascii="Times New Roman" w:hAnsi="Times New Roman" w:cs="Times New Roman"/>
          <w:b/>
          <w:bCs/>
          <w:sz w:val="24"/>
          <w:szCs w:val="24"/>
        </w:rPr>
        <w:t>out of community of property</w:t>
      </w:r>
      <w:r w:rsidR="00CD4F9C" w:rsidRPr="002141BF">
        <w:rPr>
          <w:rFonts w:ascii="Times New Roman" w:hAnsi="Times New Roman" w:cs="Times New Roman"/>
          <w:sz w:val="24"/>
          <w:szCs w:val="24"/>
        </w:rPr>
        <w:t> by default, just like civil marriages). </w:t>
      </w:r>
    </w:p>
    <w:p w14:paraId="343BEF3D" w14:textId="15C0F817" w:rsidR="00CD4F9C" w:rsidRPr="002141BF" w:rsidRDefault="00233B7D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elaborated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creates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injustice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build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family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empire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yet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herself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competing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unknown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benefit</w:t>
      </w:r>
      <w:r w:rsidR="00CD4F9C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relation</w:t>
      </w:r>
      <w:r w:rsidR="00D83D23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polygamy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further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highlighted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runs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counter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83D23" w:rsidRPr="002141BF">
        <w:rPr>
          <w:rFonts w:ascii="Times New Roman" w:hAnsi="Times New Roman" w:cs="Times New Roman"/>
          <w:sz w:val="24"/>
          <w:szCs w:val="24"/>
        </w:rPr>
        <w:t xml:space="preserve">[Chater5:17]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general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same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time.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26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enjoins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take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measures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dissolution.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884FB" w14:textId="1A1245D5" w:rsidR="00233B7D" w:rsidRPr="002141BF" w:rsidRDefault="00233B7D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addition</w:t>
      </w:r>
      <w:r w:rsidR="001F2F40" w:rsidRPr="002141BF">
        <w:rPr>
          <w:rFonts w:ascii="Times New Roman" w:hAnsi="Times New Roman" w:cs="Times New Roman"/>
          <w:sz w:val="24"/>
          <w:szCs w:val="24"/>
        </w:rPr>
        <w:t>,</w:t>
      </w:r>
      <w:r w:rsidR="00CD4F9C" w:rsidRPr="002141BF">
        <w:rPr>
          <w:rFonts w:ascii="Times New Roman" w:hAnsi="Times New Roman" w:cs="Times New Roman"/>
          <w:sz w:val="24"/>
          <w:szCs w:val="24"/>
        </w:rPr>
        <w:t xml:space="preserve"> he stressed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CD4F9C" w:rsidRPr="002141BF">
        <w:rPr>
          <w:rFonts w:ascii="Times New Roman" w:hAnsi="Times New Roman" w:cs="Times New Roman"/>
          <w:sz w:val="24"/>
          <w:szCs w:val="24"/>
        </w:rPr>
        <w:t xml:space="preserve">that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general</w:t>
      </w:r>
      <w:r w:rsidR="00E810D4">
        <w:rPr>
          <w:rFonts w:ascii="Times New Roman" w:hAnsi="Times New Roman" w:cs="Times New Roman"/>
          <w:sz w:val="24"/>
          <w:szCs w:val="24"/>
        </w:rPr>
        <w:t xml:space="preserve"> 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terms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sources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reasonable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justification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bigamous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ordinarily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reverse.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Equally</w:t>
      </w:r>
      <w:r w:rsidR="00B7590A" w:rsidRPr="002141BF">
        <w:rPr>
          <w:rFonts w:ascii="Times New Roman" w:hAnsi="Times New Roman" w:cs="Times New Roman"/>
          <w:sz w:val="24"/>
          <w:szCs w:val="24"/>
        </w:rPr>
        <w:t>,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 he put forth that the </w:t>
      </w:r>
      <w:r w:rsidRPr="002141BF">
        <w:rPr>
          <w:rFonts w:ascii="Times New Roman" w:hAnsi="Times New Roman" w:cs="Times New Roman"/>
          <w:sz w:val="24"/>
          <w:szCs w:val="24"/>
        </w:rPr>
        <w:t>phraseology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seeks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import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foreign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placed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augur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well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submitted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allows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ambush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and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create</w:t>
      </w:r>
      <w:r w:rsidR="001F2F40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disharmony.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added</w:t>
      </w:r>
      <w:r w:rsidR="001F2F40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leaves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surviving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mercy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each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certain,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uniform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enforceable.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strongly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pressed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recast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av</w:t>
      </w:r>
      <w:r w:rsidR="001F2F40" w:rsidRPr="002141BF">
        <w:rPr>
          <w:rFonts w:ascii="Times New Roman" w:hAnsi="Times New Roman" w:cs="Times New Roman"/>
          <w:sz w:val="24"/>
          <w:szCs w:val="24"/>
        </w:rPr>
        <w:t>o</w:t>
      </w:r>
      <w:r w:rsidRPr="002141BF">
        <w:rPr>
          <w:rFonts w:ascii="Times New Roman" w:hAnsi="Times New Roman" w:cs="Times New Roman"/>
          <w:sz w:val="24"/>
          <w:szCs w:val="24"/>
        </w:rPr>
        <w:t>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condemning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innocent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citizens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perpetual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conflict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over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matters.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essence,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need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align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810D4">
        <w:rPr>
          <w:rFonts w:ascii="Times New Roman" w:hAnsi="Times New Roman" w:cs="Times New Roman"/>
          <w:sz w:val="24"/>
          <w:szCs w:val="24"/>
        </w:rPr>
        <w:t>C</w:t>
      </w:r>
      <w:r w:rsidRPr="002141BF">
        <w:rPr>
          <w:rFonts w:ascii="Times New Roman" w:hAnsi="Times New Roman" w:cs="Times New Roman"/>
          <w:sz w:val="24"/>
          <w:szCs w:val="24"/>
        </w:rPr>
        <w:t>onstitution.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He urged the first respondent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advise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government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lacuna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in his view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crying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redress.</w:t>
      </w:r>
      <w:r w:rsidR="00D611B1">
        <w:rPr>
          <w:rFonts w:ascii="Times New Roman" w:hAnsi="Times New Roman" w:cs="Times New Roman"/>
          <w:sz w:val="24"/>
          <w:szCs w:val="24"/>
        </w:rPr>
        <w:t xml:space="preserve"> 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maintained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principal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adviser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first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positioned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inconsistenc</w:t>
      </w:r>
      <w:r w:rsidR="00E810D4">
        <w:rPr>
          <w:rFonts w:ascii="Times New Roman" w:hAnsi="Times New Roman" w:cs="Times New Roman"/>
          <w:sz w:val="24"/>
          <w:szCs w:val="24"/>
        </w:rPr>
        <w:t>i</w:t>
      </w:r>
      <w:r w:rsidRPr="002141BF">
        <w:rPr>
          <w:rFonts w:ascii="Times New Roman" w:hAnsi="Times New Roman" w:cs="Times New Roman"/>
          <w:sz w:val="24"/>
          <w:szCs w:val="24"/>
        </w:rPr>
        <w:t>es</w:t>
      </w:r>
      <w:r w:rsidR="006415DA">
        <w:rPr>
          <w:rFonts w:ascii="Times New Roman" w:hAnsi="Times New Roman" w:cs="Times New Roman"/>
          <w:sz w:val="24"/>
          <w:szCs w:val="24"/>
        </w:rPr>
        <w:t xml:space="preserve"> t</w:t>
      </w:r>
      <w:r w:rsidR="006415DA" w:rsidRPr="002C47B7">
        <w:rPr>
          <w:rFonts w:ascii="Times New Roman" w:hAnsi="Times New Roman" w:cs="Times New Roman"/>
          <w:sz w:val="24"/>
          <w:szCs w:val="24"/>
        </w:rPr>
        <w:t xml:space="preserve">o the </w:t>
      </w:r>
      <w:r w:rsidR="006415DA" w:rsidRPr="002C47B7">
        <w:rPr>
          <w:rFonts w:ascii="Times New Roman" w:hAnsi="Times New Roman" w:cs="Times New Roman"/>
          <w:sz w:val="24"/>
          <w:szCs w:val="24"/>
        </w:rPr>
        <w:lastRenderedPageBreak/>
        <w:t>relevant body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for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redress.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Whilst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alignment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work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progress</w:t>
      </w:r>
      <w:r w:rsidR="00E810D4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instance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justice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delayed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justice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denied.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issue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public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debate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address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issue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disclose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 a marriage</w:t>
      </w:r>
      <w:r w:rsidRPr="002141BF">
        <w:rPr>
          <w:rFonts w:ascii="Times New Roman" w:hAnsi="Times New Roman" w:cs="Times New Roman"/>
          <w:sz w:val="24"/>
          <w:szCs w:val="24"/>
        </w:rPr>
        <w:t>.</w:t>
      </w:r>
    </w:p>
    <w:p w14:paraId="293BAA71" w14:textId="38A75D04" w:rsidR="00FE6894" w:rsidRPr="002141BF" w:rsidRDefault="00FE6894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merits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sz w:val="24"/>
          <w:szCs w:val="24"/>
        </w:rPr>
        <w:t>Zvedi</w:t>
      </w:r>
      <w:proofErr w:type="spellEnd"/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stood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invalidity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superfluous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ss2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80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already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declare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laws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practices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conflict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invalid.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2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emphasises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supremacy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standpoint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indeed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convinced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s68(4)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lobby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amendment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instead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seeking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declarator.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Minister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Justice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chose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joined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following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directive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through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order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made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party.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Mrs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Zvedi’s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position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her </w:t>
      </w:r>
      <w:r w:rsidR="0088746A" w:rsidRPr="002141BF">
        <w:rPr>
          <w:rFonts w:ascii="Times New Roman" w:hAnsi="Times New Roman" w:cs="Times New Roman"/>
          <w:sz w:val="24"/>
          <w:szCs w:val="24"/>
        </w:rPr>
        <w:t>arguments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behalf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Minister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event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same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 on merits as those she has put forward on behalf of the AG</w:t>
      </w:r>
      <w:r w:rsidR="0088746A" w:rsidRPr="002141BF">
        <w:rPr>
          <w:rFonts w:ascii="Times New Roman" w:hAnsi="Times New Roman" w:cs="Times New Roman"/>
          <w:sz w:val="24"/>
          <w:szCs w:val="24"/>
        </w:rPr>
        <w:t>.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08094" w14:textId="24BFB9B6" w:rsidR="00233B7D" w:rsidRPr="002141BF" w:rsidRDefault="00233B7D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sz w:val="24"/>
          <w:szCs w:val="24"/>
        </w:rPr>
        <w:t>Nolibo</w:t>
      </w:r>
      <w:proofErr w:type="spellEnd"/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Master’s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Office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represented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Master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second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D5BBF" w:rsidRPr="002141BF">
        <w:rPr>
          <w:rFonts w:ascii="Times New Roman" w:hAnsi="Times New Roman" w:cs="Times New Roman"/>
          <w:sz w:val="24"/>
          <w:szCs w:val="24"/>
        </w:rPr>
        <w:t>respondent</w:t>
      </w:r>
      <w:r w:rsidR="00524F52"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submitted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proposed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change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unwarranted.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Master,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forward</w:t>
      </w:r>
      <w:r w:rsidR="00E12A0E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D6E64" w:rsidRPr="002141BF">
        <w:rPr>
          <w:rFonts w:ascii="Times New Roman" w:hAnsi="Times New Roman" w:cs="Times New Roman"/>
          <w:sz w:val="24"/>
          <w:szCs w:val="24"/>
        </w:rPr>
        <w:t>i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administrative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authority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principa</w:t>
      </w:r>
      <w:r w:rsidR="001F2F40" w:rsidRPr="002141BF">
        <w:rPr>
          <w:rFonts w:ascii="Times New Roman" w:hAnsi="Times New Roman" w:cs="Times New Roman"/>
          <w:sz w:val="24"/>
          <w:szCs w:val="24"/>
        </w:rPr>
        <w:t>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administer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deceased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estates.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611B1" w:rsidRPr="002141BF">
        <w:rPr>
          <w:rFonts w:ascii="Times New Roman" w:hAnsi="Times New Roman" w:cs="Times New Roman"/>
          <w:sz w:val="24"/>
          <w:szCs w:val="24"/>
        </w:rPr>
        <w:t>mandate 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determine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fairness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otherwise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statutes.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Furthermore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highlighted,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special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understood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context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enacted.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public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outcry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E810D4">
        <w:rPr>
          <w:rFonts w:ascii="Times New Roman" w:hAnsi="Times New Roman" w:cs="Times New Roman"/>
          <w:sz w:val="24"/>
          <w:szCs w:val="24"/>
        </w:rPr>
        <w:t>l</w:t>
      </w:r>
      <w:r w:rsidRPr="002141BF">
        <w:rPr>
          <w:rFonts w:ascii="Times New Roman" w:hAnsi="Times New Roman" w:cs="Times New Roman"/>
          <w:sz w:val="24"/>
          <w:szCs w:val="24"/>
        </w:rPr>
        <w:t>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husband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upgrade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wife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 xml:space="preserve">the </w:t>
      </w:r>
      <w:r w:rsidR="00E810D4" w:rsidRPr="002141BF">
        <w:rPr>
          <w:rFonts w:ascii="Times New Roman" w:hAnsi="Times New Roman" w:cs="Times New Roman"/>
          <w:sz w:val="24"/>
          <w:szCs w:val="24"/>
        </w:rPr>
        <w:t>door 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certificate.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emphasised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intention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taken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account.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stressed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product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policy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considerations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clear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you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special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must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interpreted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contexts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subject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matter.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said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well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new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>M</w:t>
      </w:r>
      <w:r w:rsidRPr="002141BF">
        <w:rPr>
          <w:rFonts w:ascii="Times New Roman" w:hAnsi="Times New Roman" w:cs="Times New Roman"/>
          <w:sz w:val="24"/>
          <w:szCs w:val="24"/>
        </w:rPr>
        <w:t>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>A</w:t>
      </w:r>
      <w:r w:rsidRPr="002141BF">
        <w:rPr>
          <w:rFonts w:ascii="Times New Roman" w:hAnsi="Times New Roman" w:cs="Times New Roman"/>
          <w:sz w:val="24"/>
          <w:szCs w:val="24"/>
        </w:rPr>
        <w:t>ct,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</w:t>
      </w:r>
      <w:r w:rsidR="00E810D4">
        <w:rPr>
          <w:rFonts w:ascii="Times New Roman" w:hAnsi="Times New Roman" w:cs="Times New Roman"/>
          <w:sz w:val="24"/>
          <w:szCs w:val="24"/>
        </w:rPr>
        <w:t>b</w:t>
      </w:r>
      <w:r w:rsidRPr="002141BF">
        <w:rPr>
          <w:rFonts w:ascii="Times New Roman" w:hAnsi="Times New Roman" w:cs="Times New Roman"/>
          <w:sz w:val="24"/>
          <w:szCs w:val="24"/>
        </w:rPr>
        <w:t>mi</w:t>
      </w:r>
      <w:r w:rsidR="00E810D4">
        <w:rPr>
          <w:rFonts w:ascii="Times New Roman" w:hAnsi="Times New Roman" w:cs="Times New Roman"/>
          <w:sz w:val="24"/>
          <w:szCs w:val="24"/>
        </w:rPr>
        <w:t>t</w:t>
      </w:r>
      <w:r w:rsidRPr="002141BF">
        <w:rPr>
          <w:rFonts w:ascii="Times New Roman" w:hAnsi="Times New Roman" w:cs="Times New Roman"/>
          <w:sz w:val="24"/>
          <w:szCs w:val="24"/>
        </w:rPr>
        <w:t>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extent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remains,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indicator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serving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further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elucidated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make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inferior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instead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make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611B1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essence</w:t>
      </w:r>
      <w:r w:rsidR="00524F52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prevents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preceding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wife.</w:t>
      </w:r>
    </w:p>
    <w:p w14:paraId="72E79967" w14:textId="010CE980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QUESTION</w:t>
      </w:r>
    </w:p>
    <w:p w14:paraId="065D8958" w14:textId="57F74DF4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issue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determination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Administration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violates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impugned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provides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notwithstanding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shall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regarded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marriage.</w:t>
      </w:r>
    </w:p>
    <w:p w14:paraId="4D6AB029" w14:textId="006B0978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provision:</w:t>
      </w:r>
    </w:p>
    <w:p w14:paraId="10F501C5" w14:textId="78F683D4" w:rsidR="00AE7081" w:rsidRPr="002141BF" w:rsidRDefault="00AE7081" w:rsidP="002141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creates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between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marriages;</w:t>
      </w:r>
    </w:p>
    <w:p w14:paraId="2251931F" w14:textId="0438913B" w:rsidR="00AE7081" w:rsidRPr="002141BF" w:rsidRDefault="00AE7081" w:rsidP="002141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permits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regimes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manner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unavailable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women;</w:t>
      </w:r>
    </w:p>
    <w:p w14:paraId="2E85DAB7" w14:textId="5D414255" w:rsidR="00AE7081" w:rsidRPr="002141BF" w:rsidRDefault="00AE7081" w:rsidP="002141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undermines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guaranteed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Act;</w:t>
      </w:r>
    </w:p>
    <w:p w14:paraId="602458C6" w14:textId="0CBBCC4F" w:rsidR="00AE7081" w:rsidRPr="002141BF" w:rsidRDefault="00AE7081" w:rsidP="002141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prejudices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proprietary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rights;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</w:p>
    <w:p w14:paraId="6D6E89E8" w14:textId="5E9D6028" w:rsidR="00AE7081" w:rsidRPr="002141BF" w:rsidRDefault="00AE7081" w:rsidP="002141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perpetuates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gender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discrimination.</w:t>
      </w:r>
    </w:p>
    <w:p w14:paraId="44AD6B4A" w14:textId="2F6FDBC8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authorize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regulates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disinheritance.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Suffice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say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referred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to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since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repealed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replaced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Marriages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Act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F44C77">
        <w:rPr>
          <w:rFonts w:ascii="Times New Roman" w:hAnsi="Times New Roman" w:cs="Times New Roman"/>
          <w:sz w:val="24"/>
          <w:szCs w:val="24"/>
        </w:rPr>
        <w:t>[C</w:t>
      </w:r>
      <w:r w:rsidR="001F2F40" w:rsidRPr="002141BF">
        <w:rPr>
          <w:rFonts w:ascii="Times New Roman" w:hAnsi="Times New Roman" w:cs="Times New Roman"/>
          <w:sz w:val="24"/>
          <w:szCs w:val="24"/>
        </w:rPr>
        <w:t>hapter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5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:17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came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into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operation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524F52" w:rsidRPr="002141BF">
        <w:rPr>
          <w:rFonts w:ascii="Times New Roman" w:hAnsi="Times New Roman" w:cs="Times New Roman"/>
          <w:sz w:val="24"/>
          <w:szCs w:val="24"/>
        </w:rPr>
        <w:t>16 September 2022.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reality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therefore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crisp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issue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determination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whether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civil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marriage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shou</w:t>
      </w:r>
      <w:r w:rsidR="00351B3A" w:rsidRPr="002141BF">
        <w:rPr>
          <w:rFonts w:ascii="Times New Roman" w:hAnsi="Times New Roman" w:cs="Times New Roman"/>
          <w:sz w:val="24"/>
          <w:szCs w:val="24"/>
        </w:rPr>
        <w:t>l</w:t>
      </w:r>
      <w:r w:rsidR="001F2F40" w:rsidRPr="002141BF">
        <w:rPr>
          <w:rFonts w:ascii="Times New Roman" w:hAnsi="Times New Roman" w:cs="Times New Roman"/>
          <w:sz w:val="24"/>
          <w:szCs w:val="24"/>
        </w:rPr>
        <w:t>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351B3A" w:rsidRPr="002141BF">
        <w:rPr>
          <w:rFonts w:ascii="Times New Roman" w:hAnsi="Times New Roman" w:cs="Times New Roman"/>
          <w:sz w:val="24"/>
          <w:szCs w:val="24"/>
        </w:rPr>
        <w:t>continue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351B3A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recognised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where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already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existence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custo</w:t>
      </w:r>
      <w:r w:rsidR="00E12A0E" w:rsidRPr="002141BF">
        <w:rPr>
          <w:rFonts w:ascii="Times New Roman" w:hAnsi="Times New Roman" w:cs="Times New Roman"/>
          <w:sz w:val="24"/>
          <w:szCs w:val="24"/>
        </w:rPr>
        <w:t>m</w:t>
      </w:r>
      <w:r w:rsidR="001F2F40" w:rsidRPr="002141BF">
        <w:rPr>
          <w:rFonts w:ascii="Times New Roman" w:hAnsi="Times New Roman" w:cs="Times New Roman"/>
          <w:sz w:val="24"/>
          <w:szCs w:val="24"/>
        </w:rPr>
        <w:t>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marriage,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registered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otherwise.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B894F" w14:textId="7FBC59E2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starting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2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declares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supreme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inconsistent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invalid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extent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inconsistency.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central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attack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directed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normative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structure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entrenches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marital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validates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conduct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otherwise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prohibited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legislation.</w:t>
      </w:r>
    </w:p>
    <w:p w14:paraId="229F673B" w14:textId="66D54DA6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PURPOSE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EFFECT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68(4)</w:t>
      </w:r>
    </w:p>
    <w:p w14:paraId="5847F981" w14:textId="1F8B92B6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history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judicial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interpretation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reveal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address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recurring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injustice.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enactment,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were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indeed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frequently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excluded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deceased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subsequently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woman.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Because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enjoyed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formal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statutory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recognition,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wives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their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children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often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suffered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complete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disinheritance.</w:t>
      </w:r>
    </w:p>
    <w:p w14:paraId="5C3BB71B" w14:textId="1C679893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lastRenderedPageBreak/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came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force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1997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after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seismic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revamp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inheritance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laws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law,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designed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prevent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injustice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ensuring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extinguished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because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subsequent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contracted.</w:t>
      </w:r>
    </w:p>
    <w:p w14:paraId="79EC8090" w14:textId="09EA7E4A" w:rsidR="00AE7081" w:rsidRPr="002141BF" w:rsidRDefault="00AE7081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rationale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explained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i/>
          <w:iCs/>
          <w:sz w:val="24"/>
          <w:szCs w:val="24"/>
        </w:rPr>
        <w:t>Ndlovu</w:t>
      </w:r>
      <w:r w:rsidR="005A4740" w:rsidRPr="00D611B1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D611B1">
        <w:rPr>
          <w:rFonts w:ascii="Times New Roman" w:hAnsi="Times New Roman" w:cs="Times New Roman"/>
          <w:sz w:val="24"/>
          <w:szCs w:val="24"/>
        </w:rPr>
        <w:t>v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i/>
          <w:iCs/>
          <w:sz w:val="24"/>
          <w:szCs w:val="24"/>
        </w:rPr>
        <w:t>Ndlovu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i/>
          <w:iCs/>
          <w:sz w:val="24"/>
          <w:szCs w:val="24"/>
        </w:rPr>
        <w:t>Ors</w:t>
      </w:r>
      <w:r w:rsidR="003C0313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2011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(1)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ZLR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81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(H)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81</w:t>
      </w:r>
      <w:r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observed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intended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otherwise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rendered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invisible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upon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marriage.</w:t>
      </w:r>
    </w:p>
    <w:p w14:paraId="010D1AE3" w14:textId="2ADAC38A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Similarly,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i/>
          <w:iCs/>
          <w:sz w:val="24"/>
          <w:szCs w:val="24"/>
        </w:rPr>
        <w:t>Mutsindiri</w:t>
      </w:r>
      <w:proofErr w:type="spellEnd"/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11B1">
        <w:rPr>
          <w:rFonts w:ascii="Times New Roman" w:hAnsi="Times New Roman" w:cs="Times New Roman"/>
          <w:sz w:val="24"/>
          <w:szCs w:val="24"/>
        </w:rPr>
        <w:t>v</w:t>
      </w:r>
      <w:r w:rsidR="005A4740" w:rsidRPr="00D61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1BF">
        <w:rPr>
          <w:rFonts w:ascii="Times New Roman" w:hAnsi="Times New Roman" w:cs="Times New Roman"/>
          <w:i/>
          <w:iCs/>
          <w:sz w:val="24"/>
          <w:szCs w:val="24"/>
        </w:rPr>
        <w:t>Tawodzera</w:t>
      </w:r>
      <w:proofErr w:type="spellEnd"/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N.O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Ors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HH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i/>
          <w:iCs/>
          <w:sz w:val="24"/>
          <w:szCs w:val="24"/>
        </w:rPr>
        <w:t>163/23</w:t>
      </w:r>
      <w:r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also </w:t>
      </w:r>
      <w:r w:rsidRPr="002141BF">
        <w:rPr>
          <w:rFonts w:ascii="Times New Roman" w:hAnsi="Times New Roman" w:cs="Times New Roman"/>
          <w:sz w:val="24"/>
          <w:szCs w:val="24"/>
        </w:rPr>
        <w:t>held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effect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treat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character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purposes.</w:t>
      </w:r>
    </w:p>
    <w:p w14:paraId="6ECD32A1" w14:textId="258C57C8" w:rsidR="00AE7081" w:rsidRPr="002141BF" w:rsidRDefault="00AE7081" w:rsidP="00D611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therefore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invalidate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earlier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union;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rather,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prevents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defeating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proprietary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As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explained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by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8C0530">
        <w:rPr>
          <w:rFonts w:ascii="Times New Roman" w:hAnsi="Times New Roman" w:cs="Times New Roman"/>
          <w:smallCaps/>
          <w:sz w:val="24"/>
          <w:szCs w:val="24"/>
        </w:rPr>
        <w:t>Mathonsi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J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as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then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was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i/>
          <w:iCs/>
          <w:sz w:val="24"/>
          <w:szCs w:val="24"/>
        </w:rPr>
        <w:t>Ndlovu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726B" w:rsidRPr="00D611B1">
        <w:rPr>
          <w:rFonts w:ascii="Times New Roman" w:hAnsi="Times New Roman" w:cs="Times New Roman"/>
          <w:sz w:val="24"/>
          <w:szCs w:val="24"/>
        </w:rPr>
        <w:t>v</w:t>
      </w:r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i/>
          <w:iCs/>
          <w:sz w:val="24"/>
          <w:szCs w:val="24"/>
        </w:rPr>
        <w:t>Ndlovu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p87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(B)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import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of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recognising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alongside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D7726B" w:rsidRPr="002141BF">
        <w:rPr>
          <w:rFonts w:ascii="Times New Roman" w:hAnsi="Times New Roman" w:cs="Times New Roman"/>
          <w:sz w:val="24"/>
          <w:szCs w:val="24"/>
        </w:rPr>
        <w:t>one:</w:t>
      </w:r>
    </w:p>
    <w:p w14:paraId="28C36E6A" w14:textId="66961FFB" w:rsidR="00D7726B" w:rsidRPr="00D611B1" w:rsidRDefault="00D611B1" w:rsidP="00D611B1">
      <w:pPr>
        <w:pStyle w:val="NoSpacing"/>
        <w:ind w:left="720"/>
        <w:jc w:val="both"/>
        <w:rPr>
          <w:rFonts w:ascii="Times New Roman" w:hAnsi="Times New Roman" w:cs="Times New Roman"/>
          <w:lang w:val="en-GB"/>
        </w:rPr>
      </w:pPr>
      <w:r w:rsidRPr="00D611B1">
        <w:rPr>
          <w:rFonts w:ascii="Times New Roman" w:hAnsi="Times New Roman" w:cs="Times New Roman"/>
          <w:lang w:val="en-GB"/>
        </w:rPr>
        <w:t>“</w:t>
      </w:r>
      <w:r w:rsidR="00D7726B" w:rsidRPr="00D611B1">
        <w:rPr>
          <w:rFonts w:ascii="Times New Roman" w:hAnsi="Times New Roman" w:cs="Times New Roman"/>
          <w:lang w:val="en-GB"/>
        </w:rPr>
        <w:t>In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view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legislature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has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unquestionably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raised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status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of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customary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marriage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to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same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level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civil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marriage.</w:t>
      </w:r>
      <w:r w:rsidR="003C0313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There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cannot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any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clearer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language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which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to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recognise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such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marriage.</w:t>
      </w:r>
      <w:r w:rsidR="003C0313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In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view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this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was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borne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realisation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that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no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matter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how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you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try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to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‘’civilise’’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African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man,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shall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forever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remain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entangled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in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web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of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customary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law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and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invariably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shall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have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customary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wife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somewhere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in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back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ground,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even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as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upgrades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himself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marrying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someone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else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by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civil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D7726B" w:rsidRPr="00D611B1">
        <w:rPr>
          <w:rFonts w:ascii="Times New Roman" w:hAnsi="Times New Roman" w:cs="Times New Roman"/>
          <w:lang w:val="en-GB"/>
        </w:rPr>
        <w:t>rites</w:t>
      </w:r>
      <w:proofErr w:type="spellEnd"/>
      <w:r w:rsidR="00D7726B" w:rsidRPr="00D611B1">
        <w:rPr>
          <w:rFonts w:ascii="Times New Roman" w:hAnsi="Times New Roman" w:cs="Times New Roman"/>
          <w:lang w:val="en-GB"/>
        </w:rPr>
        <w:t>.</w:t>
      </w:r>
      <w:r w:rsidRPr="00D611B1">
        <w:rPr>
          <w:rFonts w:ascii="Times New Roman" w:hAnsi="Times New Roman" w:cs="Times New Roman"/>
          <w:lang w:val="en-GB"/>
        </w:rPr>
        <w:t xml:space="preserve"> </w:t>
      </w:r>
      <w:r w:rsidR="003C0313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It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is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those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customary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wives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which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the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legislature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sought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to</w:t>
      </w:r>
      <w:r w:rsidR="005A4740" w:rsidRPr="00D611B1">
        <w:rPr>
          <w:rFonts w:ascii="Times New Roman" w:hAnsi="Times New Roman" w:cs="Times New Roman"/>
          <w:lang w:val="en-GB"/>
        </w:rPr>
        <w:t xml:space="preserve"> </w:t>
      </w:r>
      <w:r w:rsidR="00D7726B" w:rsidRPr="00D611B1">
        <w:rPr>
          <w:rFonts w:ascii="Times New Roman" w:hAnsi="Times New Roman" w:cs="Times New Roman"/>
          <w:lang w:val="en-GB"/>
        </w:rPr>
        <w:t>protect.</w:t>
      </w:r>
      <w:r w:rsidRPr="00D611B1">
        <w:rPr>
          <w:rFonts w:ascii="Times New Roman" w:hAnsi="Times New Roman" w:cs="Times New Roman"/>
          <w:lang w:val="en-GB"/>
        </w:rPr>
        <w:t>”</w:t>
      </w:r>
    </w:p>
    <w:p w14:paraId="7A729018" w14:textId="77777777" w:rsidR="00D7726B" w:rsidRPr="002141BF" w:rsidRDefault="00D7726B" w:rsidP="002141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558EA" w14:textId="587F1502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VIOLATES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RIGHTS</w:t>
      </w:r>
    </w:p>
    <w:p w14:paraId="484D9186" w14:textId="51883DE0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56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prohibits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unfair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guarantees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differentiates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between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situations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categories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automatically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unconstitutional.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inquiry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differentiation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irrational,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arbitrary,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results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unfair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discrimination.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proceeds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premise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grants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practical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ability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participate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simultaneously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regimes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enjoy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equivalent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advantage.</w:t>
      </w:r>
    </w:p>
    <w:p w14:paraId="62D497D8" w14:textId="3368EF4F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However,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create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authorize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prohibition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against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already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governed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lastRenderedPageBreak/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F2F40" w:rsidRPr="002141BF">
        <w:rPr>
          <w:rFonts w:ascii="Times New Roman" w:hAnsi="Times New Roman" w:cs="Times New Roman"/>
          <w:sz w:val="24"/>
          <w:szCs w:val="24"/>
        </w:rPr>
        <w:t>s</w:t>
      </w:r>
      <w:r w:rsidR="00095D1A" w:rsidRPr="002141BF">
        <w:rPr>
          <w:rFonts w:ascii="Times New Roman" w:hAnsi="Times New Roman" w:cs="Times New Roman"/>
          <w:sz w:val="24"/>
          <w:szCs w:val="24"/>
        </w:rPr>
        <w:t>5</w:t>
      </w:r>
      <w:r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impugned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regulate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formation;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regulates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death.</w:t>
      </w:r>
    </w:p>
    <w:p w14:paraId="6B5494A8" w14:textId="4ED2991B" w:rsidR="00AE7081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remedial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protective.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seeks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preserve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historically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suffered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prejudice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succession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subordinating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elevates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ensuring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recognition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accorded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words,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encapsulates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solution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polygamy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unregistered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customary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previously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being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overtaken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by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civil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continued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existence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alive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fact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needs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spouses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such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mixed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met.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Constitutionally,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state,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2013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called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upon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s26</w:t>
      </w:r>
      <w:r w:rsidR="00E810D4">
        <w:rPr>
          <w:rFonts w:ascii="Times New Roman" w:hAnsi="Times New Roman" w:cs="Times New Roman"/>
          <w:sz w:val="24"/>
          <w:szCs w:val="24"/>
        </w:rPr>
        <w:t xml:space="preserve"> to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ensure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spouses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protected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after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death.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</w:t>
      </w:r>
      <w:r w:rsidR="00095D1A" w:rsidRPr="002141BF">
        <w:rPr>
          <w:rFonts w:ascii="Times New Roman" w:hAnsi="Times New Roman" w:cs="Times New Roman"/>
          <w:sz w:val="24"/>
          <w:szCs w:val="24"/>
        </w:rPr>
        <w:t>ave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continued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reference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>the 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Act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>[</w:t>
      </w:r>
      <w:r w:rsidR="00AF3272" w:rsidRPr="008C0530">
        <w:rPr>
          <w:rFonts w:ascii="Times New Roman" w:hAnsi="Times New Roman" w:cs="Times New Roman"/>
          <w:i/>
          <w:iCs/>
          <w:sz w:val="24"/>
          <w:szCs w:val="24"/>
        </w:rPr>
        <w:t>Chapter 5:11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] </w:t>
      </w:r>
      <w:r w:rsidR="00095D1A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has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since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been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repealed</w:t>
      </w:r>
      <w:r w:rsidR="00AF3272" w:rsidRPr="002141BF">
        <w:rPr>
          <w:rFonts w:ascii="Times New Roman" w:hAnsi="Times New Roman" w:cs="Times New Roman"/>
          <w:sz w:val="24"/>
          <w:szCs w:val="24"/>
        </w:rPr>
        <w:t>,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>s</w:t>
      </w:r>
      <w:r w:rsidR="008C0530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(4)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overall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095D1A" w:rsidRPr="002141BF">
        <w:rPr>
          <w:rFonts w:ascii="Times New Roman" w:hAnsi="Times New Roman" w:cs="Times New Roman"/>
          <w:sz w:val="24"/>
          <w:szCs w:val="24"/>
        </w:rPr>
        <w:t>content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therefore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already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harmony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national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objective</w:t>
      </w:r>
      <w:r w:rsidR="00AF3272"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When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read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contextually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purposively,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objective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degrade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one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form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favour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another,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but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avoid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exclusionary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succession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disputes.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operates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narrowly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specifically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within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deceased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estates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administration.</w:t>
      </w:r>
    </w:p>
    <w:p w14:paraId="44DD7D63" w14:textId="6B43E592" w:rsidR="000D545C" w:rsidRPr="002141BF" w:rsidRDefault="00AE7081" w:rsidP="00D611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principle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prohibit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Parliament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adopting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mechanisms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aimed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substantive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fairness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vulnerable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assessing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validity,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must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consider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reality.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Whilst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permits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polygamy,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aspect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played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society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mixing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types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creating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polygamous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points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out,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now </w:t>
      </w:r>
      <w:r w:rsidR="001D1A10" w:rsidRPr="002141BF">
        <w:rPr>
          <w:rFonts w:ascii="Times New Roman" w:hAnsi="Times New Roman" w:cs="Times New Roman"/>
          <w:sz w:val="24"/>
          <w:szCs w:val="24"/>
        </w:rPr>
        <w:t>seeks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prohibit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practice.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reality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though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355332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practices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hardly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change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overnight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contracted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polygamously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illegal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concoction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Acts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remain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existence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today.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will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taken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wife-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perfectly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permissible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law,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but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wrong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law.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reality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will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polygamously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makes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sense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recognise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purposes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inheritance.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Zimbabwean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society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historically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accommodated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alongside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legislature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entitled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enact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measures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addressing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vulnerabilities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created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reality.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1D1A10" w:rsidRPr="002141BF">
        <w:rPr>
          <w:rFonts w:ascii="Times New Roman" w:hAnsi="Times New Roman" w:cs="Times New Roman"/>
          <w:sz w:val="24"/>
          <w:szCs w:val="24"/>
        </w:rPr>
        <w:t>(</w:t>
      </w:r>
      <w:r w:rsidR="00686D5D" w:rsidRPr="002141BF">
        <w:rPr>
          <w:rFonts w:ascii="Times New Roman" w:hAnsi="Times New Roman" w:cs="Times New Roman"/>
          <w:sz w:val="24"/>
          <w:szCs w:val="24"/>
        </w:rPr>
        <w:t>See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example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D5D" w:rsidRPr="002141BF">
        <w:rPr>
          <w:rFonts w:ascii="Times New Roman" w:hAnsi="Times New Roman" w:cs="Times New Roman"/>
          <w:i/>
          <w:iCs/>
          <w:sz w:val="24"/>
          <w:szCs w:val="24"/>
        </w:rPr>
        <w:t>Mujawo</w:t>
      </w:r>
      <w:proofErr w:type="spellEnd"/>
      <w:r w:rsidR="005A4740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6D5D" w:rsidRPr="008C0530">
        <w:rPr>
          <w:rFonts w:ascii="Times New Roman" w:hAnsi="Times New Roman" w:cs="Times New Roman"/>
          <w:sz w:val="24"/>
          <w:szCs w:val="24"/>
        </w:rPr>
        <w:t>v</w:t>
      </w:r>
      <w:r w:rsidR="003C0313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6D5D" w:rsidRPr="002141BF">
        <w:rPr>
          <w:rFonts w:ascii="Times New Roman" w:hAnsi="Times New Roman" w:cs="Times New Roman"/>
          <w:i/>
          <w:iCs/>
          <w:sz w:val="24"/>
          <w:szCs w:val="24"/>
        </w:rPr>
        <w:t>Chogugudza</w:t>
      </w:r>
      <w:proofErr w:type="spellEnd"/>
      <w:r w:rsidR="003C0313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1992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(2)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ZLR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321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(S)</w:t>
      </w:r>
      <w:r w:rsidR="003C0313" w:rsidRPr="002141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example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an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inheritance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>dispute that arose from marriage type mixing.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>S 68 (4) was brought into effect by the Administration of Estates Amendment Act No.6 of 1997).</w:t>
      </w:r>
    </w:p>
    <w:p w14:paraId="6A47A9CC" w14:textId="373BF1B2" w:rsidR="000D545C" w:rsidRPr="002141BF" w:rsidRDefault="000D545C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relevant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administering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polygamous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situations,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give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precedence</w:t>
      </w:r>
      <w:r w:rsidR="00AF3272" w:rsidRPr="002141BF">
        <w:rPr>
          <w:rFonts w:ascii="Times New Roman" w:hAnsi="Times New Roman" w:cs="Times New Roman"/>
          <w:sz w:val="24"/>
          <w:szCs w:val="24"/>
        </w:rPr>
        <w:t xml:space="preserve"> in s68F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senior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wife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AF3272" w:rsidRPr="002141BF">
        <w:rPr>
          <w:rFonts w:ascii="Times New Roman" w:hAnsi="Times New Roman" w:cs="Times New Roman"/>
          <w:sz w:val="24"/>
          <w:szCs w:val="24"/>
        </w:rPr>
        <w:t>inheritance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686D5D" w:rsidRPr="002141BF">
        <w:rPr>
          <w:rFonts w:ascii="Times New Roman" w:hAnsi="Times New Roman" w:cs="Times New Roman"/>
          <w:sz w:val="24"/>
          <w:szCs w:val="24"/>
        </w:rPr>
        <w:t>plan.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‘s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concern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first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wife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prejudiced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board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wives,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bravely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abolishing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polygamy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itself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opposed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targeting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measures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seek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widows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aftermath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polygamy.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Realistically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though,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polygamy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disappear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time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incorporates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difference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sameness</w:t>
      </w:r>
      <w:r w:rsidR="0088746A" w:rsidRPr="002141BF">
        <w:rPr>
          <w:rFonts w:ascii="Times New Roman" w:hAnsi="Times New Roman" w:cs="Times New Roman"/>
          <w:sz w:val="24"/>
          <w:szCs w:val="24"/>
        </w:rPr>
        <w:t>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Eq</w:t>
      </w:r>
      <w:r w:rsidRPr="002141BF">
        <w:rPr>
          <w:rFonts w:ascii="Times New Roman" w:hAnsi="Times New Roman" w:cs="Times New Roman"/>
          <w:sz w:val="24"/>
          <w:szCs w:val="24"/>
        </w:rPr>
        <w:t>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incorporates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diversity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culture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long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fundamental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41BF">
        <w:rPr>
          <w:rFonts w:ascii="Times New Roman" w:hAnsi="Times New Roman" w:cs="Times New Roman"/>
          <w:sz w:val="24"/>
          <w:szCs w:val="24"/>
        </w:rPr>
        <w:t>freedoms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polygamy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still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deemed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acceptable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our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society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widows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attack.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mixture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envisaged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both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regarded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precisely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target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taking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place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against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widows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registered.</w:t>
      </w:r>
      <w:r w:rsidR="00621208" w:rsidRPr="002141BF">
        <w:rPr>
          <w:rFonts w:ascii="Times New Roman" w:hAnsi="Times New Roman" w:cs="Times New Roman"/>
          <w:sz w:val="24"/>
          <w:szCs w:val="24"/>
        </w:rPr>
        <w:t xml:space="preserve"> They would in some cases not be aware of the nature and effects of </w:t>
      </w:r>
      <w:r w:rsidR="00D611B1" w:rsidRPr="002141BF">
        <w:rPr>
          <w:rFonts w:ascii="Times New Roman" w:hAnsi="Times New Roman" w:cs="Times New Roman"/>
          <w:sz w:val="24"/>
          <w:szCs w:val="24"/>
        </w:rPr>
        <w:t>marriage their</w:t>
      </w:r>
      <w:r w:rsidR="00621208" w:rsidRPr="002141BF">
        <w:rPr>
          <w:rFonts w:ascii="Times New Roman" w:hAnsi="Times New Roman" w:cs="Times New Roman"/>
          <w:sz w:val="24"/>
          <w:szCs w:val="24"/>
        </w:rPr>
        <w:t xml:space="preserve"> spouse had subsequently entered into. </w:t>
      </w:r>
    </w:p>
    <w:p w14:paraId="3858EA8F" w14:textId="6C4D0322" w:rsidR="00AE7081" w:rsidRPr="002141BF" w:rsidRDefault="000D545C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view,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continues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serve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function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new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even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if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preceded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="0088746A" w:rsidRPr="002141BF">
        <w:rPr>
          <w:rFonts w:ascii="Times New Roman" w:hAnsi="Times New Roman" w:cs="Times New Roman"/>
          <w:sz w:val="24"/>
          <w:szCs w:val="24"/>
        </w:rPr>
        <w:t>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words,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existing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already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harmony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existing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Constitution.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recognizes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lived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realities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prevents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their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exclusion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solely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because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deceased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contracted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someone</w:t>
      </w:r>
      <w:r w:rsidR="003C0313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else.</w:t>
      </w:r>
      <w:r w:rsidR="00621208" w:rsidRPr="002141BF">
        <w:rPr>
          <w:rFonts w:ascii="Times New Roman" w:hAnsi="Times New Roman" w:cs="Times New Roman"/>
          <w:sz w:val="24"/>
          <w:szCs w:val="24"/>
        </w:rPr>
        <w:t xml:space="preserve"> There is no demeaning of the first wife in any way. A customary marriage being by its very nature potentially polygamous, it cannot be argued that a woman who is married later is a usurper. What was simply irrational and discriminatory was the pre 1997 situation which the legislature sought to address which was that a later civil marriage could not and should not be allowed to up end an existing customary marriage.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Therefore</w:t>
      </w:r>
      <w:r w:rsidR="006415DA">
        <w:rPr>
          <w:rFonts w:ascii="Times New Roman" w:hAnsi="Times New Roman" w:cs="Times New Roman"/>
          <w:sz w:val="24"/>
          <w:szCs w:val="24"/>
        </w:rPr>
        <w:t>,</w:t>
      </w:r>
      <w:r w:rsidR="006415DA" w:rsidRPr="002C47B7">
        <w:rPr>
          <w:rFonts w:ascii="Times New Roman" w:hAnsi="Times New Roman" w:cs="Times New Roman"/>
          <w:sz w:val="24"/>
          <w:szCs w:val="24"/>
        </w:rPr>
        <w:t xml:space="preserve"> any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inconsistency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perceived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from the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section in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its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recognition of a civil marriage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alongside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an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existing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customary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law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marriage</w:t>
      </w:r>
      <w:r w:rsidR="006415DA">
        <w:rPr>
          <w:rFonts w:ascii="Times New Roman" w:hAnsi="Times New Roman" w:cs="Times New Roman"/>
          <w:sz w:val="24"/>
          <w:szCs w:val="24"/>
        </w:rPr>
        <w:t xml:space="preserve">, </w:t>
      </w:r>
      <w:r w:rsidR="006415DA" w:rsidRPr="002C47B7">
        <w:rPr>
          <w:rFonts w:ascii="Times New Roman" w:hAnsi="Times New Roman" w:cs="Times New Roman"/>
          <w:sz w:val="24"/>
          <w:szCs w:val="24"/>
        </w:rPr>
        <w:t>is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a</w:t>
      </w:r>
      <w:r w:rsidR="006415DA">
        <w:rPr>
          <w:rFonts w:ascii="Times New Roman" w:hAnsi="Times New Roman" w:cs="Times New Roman"/>
          <w:sz w:val="24"/>
          <w:szCs w:val="24"/>
        </w:rPr>
        <w:t xml:space="preserve"> </w:t>
      </w:r>
      <w:r w:rsidR="006415DA" w:rsidRPr="002C47B7">
        <w:rPr>
          <w:rFonts w:ascii="Times New Roman" w:hAnsi="Times New Roman" w:cs="Times New Roman"/>
          <w:sz w:val="24"/>
          <w:szCs w:val="24"/>
        </w:rPr>
        <w:t>qualified inconsistency.</w:t>
      </w:r>
    </w:p>
    <w:p w14:paraId="462B3149" w14:textId="5FD2342B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WOMEN’S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SUBSTANTIVE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EQUALITY</w:t>
      </w:r>
    </w:p>
    <w:p w14:paraId="07105C3B" w14:textId="5D04E46B" w:rsidR="00AE7081" w:rsidRPr="002141BF" w:rsidRDefault="00AE7081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heavily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80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particularly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guarantee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dignity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requires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move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beyond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formal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toward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substantive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question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impugned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perpetuates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systemic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disadvantage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instead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ameliorates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it.</w:t>
      </w:r>
    </w:p>
    <w:p w14:paraId="17BE42EE" w14:textId="556FD89E" w:rsidR="00AE7081" w:rsidRPr="002141BF" w:rsidRDefault="00AE7081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contention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more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88746A" w:rsidRPr="002141BF">
        <w:rPr>
          <w:rFonts w:ascii="Times New Roman" w:hAnsi="Times New Roman" w:cs="Times New Roman"/>
          <w:sz w:val="24"/>
          <w:szCs w:val="24"/>
        </w:rPr>
        <w:t>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overlooks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beneficiaries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principal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beneficiaries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their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children,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would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otherwise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jeopardized.</w:t>
      </w:r>
      <w:r w:rsidR="00621208" w:rsidRPr="002141BF">
        <w:rPr>
          <w:rFonts w:ascii="Times New Roman" w:hAnsi="Times New Roman" w:cs="Times New Roman"/>
          <w:sz w:val="24"/>
          <w:szCs w:val="24"/>
        </w:rPr>
        <w:t xml:space="preserve"> Its practical effect is to safeguard women from disinheritance and economic vulnerability. The fact that polygamy generally benefits men is a separate </w:t>
      </w:r>
      <w:r w:rsidR="00404935" w:rsidRPr="002141BF">
        <w:rPr>
          <w:rFonts w:ascii="Times New Roman" w:hAnsi="Times New Roman" w:cs="Times New Roman"/>
          <w:sz w:val="24"/>
          <w:szCs w:val="24"/>
        </w:rPr>
        <w:t>issue altogether from s68 (4)</w:t>
      </w:r>
    </w:p>
    <w:p w14:paraId="45A7FC00" w14:textId="77777777" w:rsidR="00621208" w:rsidRPr="002141BF" w:rsidRDefault="00621208" w:rsidP="002141BF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A75C1" w14:textId="2B256BB9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RELATIONSHIP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BETWEEN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ADMINISTRATION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ESTATES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ACT</w:t>
      </w:r>
    </w:p>
    <w:p w14:paraId="1BF868CC" w14:textId="2E1A5A42" w:rsidR="00AE7081" w:rsidRPr="002141BF" w:rsidRDefault="00AE7081" w:rsidP="008C053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further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conflicts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5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which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prohibits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simultaneous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observation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discourages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dual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regimes.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However,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impugned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validate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prohibited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addresses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proprietary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arising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death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relationships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fact.</w:t>
      </w:r>
    </w:p>
    <w:p w14:paraId="23D923FE" w14:textId="756FA1F6" w:rsidR="00AE7081" w:rsidRPr="002141BF" w:rsidRDefault="00AE7081" w:rsidP="008C05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Courts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frequently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distinguish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between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validating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unlawful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conduct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regulating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innocent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parties.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falls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latter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category.</w:t>
      </w:r>
    </w:p>
    <w:p w14:paraId="5C467E7F" w14:textId="5F9DB493" w:rsidR="00AE7081" w:rsidRPr="002141BF" w:rsidRDefault="00AE7081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often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intervenes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vulnerable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children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notwithstanding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irregularities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marital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arrangements.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entitled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prioritize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equitable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distribution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over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strict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formalism.</w:t>
      </w:r>
    </w:p>
    <w:p w14:paraId="176FA2F5" w14:textId="12F37267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CLAIM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UNDER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71</w:t>
      </w:r>
    </w:p>
    <w:p w14:paraId="54ABD5E6" w14:textId="56D0B15E" w:rsidR="00AE7081" w:rsidRPr="002141BF" w:rsidRDefault="00AE7081" w:rsidP="008C053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also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invokes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71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concerning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rights.</w:t>
      </w:r>
      <w:r w:rsidR="00404935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However,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arbitrary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deprivation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established.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succession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inherently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regulates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competing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proprietary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claims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among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beneficiaries.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determines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persons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entitled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entering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civil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prior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marriage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exists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cannot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legitimately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expect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earlier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entirely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excluded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from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balances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competing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interests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arbitrarily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depriving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anyone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property.</w:t>
      </w:r>
    </w:p>
    <w:p w14:paraId="5F39AA13" w14:textId="3B868234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WHETHER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RELIEF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SOUGHT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b/>
          <w:bCs/>
          <w:sz w:val="24"/>
          <w:szCs w:val="24"/>
        </w:rPr>
        <w:t>COMPETENT</w:t>
      </w:r>
    </w:p>
    <w:p w14:paraId="1CD4D911" w14:textId="3720A61E" w:rsidR="00AE7081" w:rsidRPr="002141BF" w:rsidRDefault="00AE7081" w:rsidP="008C053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respondents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correctly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argue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portions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relief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sought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imprecise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difficult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enforce,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particularly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directive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compelling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unspecified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measures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advise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Government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prescribed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timeframe.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issue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vague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abstract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incapable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practical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implementation.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declaratory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must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define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with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sufficient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clarity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permit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enforcement.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However,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given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conclusion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merits,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unnecessary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dwell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extensively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competence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consequential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relief.</w:t>
      </w:r>
    </w:p>
    <w:p w14:paraId="2C983446" w14:textId="77777777" w:rsidR="00AE7081" w:rsidRPr="002141BF" w:rsidRDefault="00AE7081" w:rsidP="002141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1BF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14279CDC" w14:textId="25DE6A7A" w:rsidR="00AE7081" w:rsidRPr="002141BF" w:rsidRDefault="00AE7081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accepts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scrutiny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affecting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rights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both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necessary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important.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Nevertheless,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adjudication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requires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court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evaluate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full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social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context.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68(4)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Administration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of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enacted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historical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prejudice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suffered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law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spouses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inheritance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disputes.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Its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dominant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purpose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practical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effect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protective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discriminatory.</w:t>
      </w:r>
    </w:p>
    <w:p w14:paraId="4EB9506E" w14:textId="45DD08B3" w:rsidR="00AE7081" w:rsidRPr="002141BF" w:rsidRDefault="00AE7081" w:rsidP="008C053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failed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establish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violates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56,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71,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80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other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constitutional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provision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relied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upon.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differentiation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created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section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rationally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connected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legitimate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legislative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objective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advances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substantive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equality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women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customary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unions.</w:t>
      </w:r>
    </w:p>
    <w:p w14:paraId="364F61C1" w14:textId="61E3A814" w:rsidR="00AE7081" w:rsidRPr="002141BF" w:rsidRDefault="00AE7081" w:rsidP="008C053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Accordingly,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cannot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succeed.</w:t>
      </w:r>
    </w:p>
    <w:p w14:paraId="4A6C7DBC" w14:textId="24B3F11F" w:rsidR="00AE7081" w:rsidRPr="002141BF" w:rsidRDefault="00AE7081" w:rsidP="008C05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It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ordered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that:</w:t>
      </w:r>
    </w:p>
    <w:p w14:paraId="3F2075A8" w14:textId="703FDBCC" w:rsidR="00AE7081" w:rsidRPr="002141BF" w:rsidRDefault="00AE7081" w:rsidP="002141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preliminary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point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8C0530">
        <w:rPr>
          <w:rFonts w:ascii="Times New Roman" w:hAnsi="Times New Roman" w:cs="Times New Roman"/>
          <w:i/>
          <w:iCs/>
          <w:sz w:val="24"/>
          <w:szCs w:val="24"/>
        </w:rPr>
        <w:t>locus</w:t>
      </w:r>
      <w:r w:rsidR="005A4740" w:rsidRPr="008C05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C0530">
        <w:rPr>
          <w:rFonts w:ascii="Times New Roman" w:hAnsi="Times New Roman" w:cs="Times New Roman"/>
          <w:i/>
          <w:iCs/>
          <w:sz w:val="24"/>
          <w:szCs w:val="24"/>
        </w:rPr>
        <w:t>standi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hereby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dismissed.</w:t>
      </w:r>
    </w:p>
    <w:p w14:paraId="5B4E7822" w14:textId="7D4E303A" w:rsidR="00AE7081" w:rsidRPr="002141BF" w:rsidRDefault="00AE7081" w:rsidP="002141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application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declaratory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and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is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hereby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dismissed.</w:t>
      </w:r>
    </w:p>
    <w:p w14:paraId="6864A007" w14:textId="123695F0" w:rsidR="00E12A0E" w:rsidRPr="002141BF" w:rsidRDefault="00AE7081" w:rsidP="002141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1BF">
        <w:rPr>
          <w:rFonts w:ascii="Times New Roman" w:hAnsi="Times New Roman" w:cs="Times New Roman"/>
          <w:sz w:val="24"/>
          <w:szCs w:val="24"/>
        </w:rPr>
        <w:t>There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shall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be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no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order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to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costs.</w:t>
      </w:r>
    </w:p>
    <w:p w14:paraId="42789F7E" w14:textId="77777777" w:rsidR="00404935" w:rsidRPr="002141BF" w:rsidRDefault="00404935" w:rsidP="002141BF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8B93367" w14:textId="506DB477" w:rsidR="00404935" w:rsidRDefault="002141BF" w:rsidP="00E12A0E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Tsanga J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:……………………………..</w:t>
      </w:r>
      <w:proofErr w:type="gramEnd"/>
    </w:p>
    <w:p w14:paraId="75DCCEF1" w14:textId="77777777" w:rsidR="002141BF" w:rsidRDefault="002141BF" w:rsidP="00E12A0E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242B3B2" w14:textId="4BEA34AA" w:rsidR="00E12A0E" w:rsidRDefault="00E12A0E" w:rsidP="002141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Caleb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Mucheche</w:t>
      </w:r>
      <w:proofErr w:type="spellEnd"/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&amp;Partners</w:t>
      </w:r>
      <w:r w:rsidR="002141BF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Applicant’s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Practitioners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Civil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Division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Attorney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General’s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Office</w:t>
      </w:r>
      <w:r w:rsidR="002141BF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141BF">
        <w:rPr>
          <w:rFonts w:ascii="Times New Roman" w:hAnsi="Times New Roman" w:cs="Times New Roman"/>
          <w:sz w:val="24"/>
          <w:szCs w:val="24"/>
        </w:rPr>
        <w:t xml:space="preserve">First </w:t>
      </w:r>
      <w:r w:rsidRPr="002141BF">
        <w:rPr>
          <w:rFonts w:ascii="Times New Roman" w:hAnsi="Times New Roman" w:cs="Times New Roman"/>
          <w:sz w:val="24"/>
          <w:szCs w:val="24"/>
        </w:rPr>
        <w:t>Respondent’s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Legal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Practitioners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  <w:t>Masters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Office</w:t>
      </w:r>
      <w:r w:rsidR="002141BF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5A47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For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the</w:t>
      </w:r>
      <w:r w:rsidR="005A4740" w:rsidRPr="002141BF">
        <w:rPr>
          <w:rFonts w:ascii="Times New Roman" w:hAnsi="Times New Roman" w:cs="Times New Roman"/>
          <w:sz w:val="24"/>
          <w:szCs w:val="24"/>
        </w:rPr>
        <w:t xml:space="preserve"> </w:t>
      </w:r>
      <w:r w:rsidRPr="002141BF">
        <w:rPr>
          <w:rFonts w:ascii="Times New Roman" w:hAnsi="Times New Roman" w:cs="Times New Roman"/>
          <w:sz w:val="24"/>
          <w:szCs w:val="24"/>
        </w:rPr>
        <w:t>Master</w:t>
      </w:r>
    </w:p>
    <w:p w14:paraId="2AE2711F" w14:textId="77777777" w:rsidR="00E12A0E" w:rsidRPr="00E12A0E" w:rsidRDefault="00E12A0E" w:rsidP="002141B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E12A0E" w:rsidRPr="00E12A0E" w:rsidSect="009B26F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BE9085" w14:textId="77777777" w:rsidR="00D03131" w:rsidRDefault="00D03131" w:rsidP="005A4740">
      <w:pPr>
        <w:spacing w:after="0" w:line="240" w:lineRule="auto"/>
      </w:pPr>
      <w:r>
        <w:separator/>
      </w:r>
    </w:p>
  </w:endnote>
  <w:endnote w:type="continuationSeparator" w:id="0">
    <w:p w14:paraId="12695362" w14:textId="77777777" w:rsidR="00D03131" w:rsidRDefault="00D03131" w:rsidP="005A4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E5464" w14:textId="08D6CB24" w:rsidR="005A4740" w:rsidRDefault="005A4740" w:rsidP="00D611B1">
    <w:pPr>
      <w:pStyle w:val="Footer"/>
    </w:pPr>
  </w:p>
  <w:p w14:paraId="52932FC6" w14:textId="77777777" w:rsidR="005A4740" w:rsidRDefault="005A47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F490F" w14:textId="77777777" w:rsidR="00D03131" w:rsidRDefault="00D03131" w:rsidP="005A4740">
      <w:pPr>
        <w:spacing w:after="0" w:line="240" w:lineRule="auto"/>
      </w:pPr>
      <w:r>
        <w:separator/>
      </w:r>
    </w:p>
  </w:footnote>
  <w:footnote w:type="continuationSeparator" w:id="0">
    <w:p w14:paraId="179C72F0" w14:textId="77777777" w:rsidR="00D03131" w:rsidRDefault="00D03131" w:rsidP="005A4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6055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3A4D29" w14:textId="2834489E" w:rsidR="002141BF" w:rsidRDefault="002141BF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4672">
          <w:rPr>
            <w:noProof/>
          </w:rPr>
          <w:t>1</w:t>
        </w:r>
        <w:r>
          <w:rPr>
            <w:noProof/>
          </w:rPr>
          <w:fldChar w:fldCharType="end"/>
        </w:r>
      </w:p>
      <w:p w14:paraId="54C6E3B7" w14:textId="23A5C535" w:rsidR="002141BF" w:rsidRDefault="002141BF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01197A">
          <w:rPr>
            <w:noProof/>
          </w:rPr>
          <w:t xml:space="preserve"> 402-26</w:t>
        </w:r>
      </w:p>
      <w:p w14:paraId="0C8B663F" w14:textId="447B5236" w:rsidR="002141BF" w:rsidRDefault="002141BF" w:rsidP="002141BF">
        <w:pPr>
          <w:pStyle w:val="Header"/>
          <w:jc w:val="center"/>
        </w:pPr>
        <w:r>
          <w:rPr>
            <w:noProof/>
          </w:rPr>
          <w:tab/>
        </w:r>
        <w:r>
          <w:rPr>
            <w:noProof/>
          </w:rPr>
          <w:tab/>
          <w:t xml:space="preserve">HCHF 4175/25  </w:t>
        </w:r>
      </w:p>
    </w:sdtContent>
  </w:sdt>
  <w:p w14:paraId="52716EA9" w14:textId="4F403144" w:rsidR="00541721" w:rsidRDefault="005417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4B2C"/>
    <w:multiLevelType w:val="multilevel"/>
    <w:tmpl w:val="37D66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9513B3"/>
    <w:multiLevelType w:val="multilevel"/>
    <w:tmpl w:val="E96ED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F0"/>
    <w:rsid w:val="00005B9F"/>
    <w:rsid w:val="0001197A"/>
    <w:rsid w:val="000663E1"/>
    <w:rsid w:val="00095D1A"/>
    <w:rsid w:val="000A0586"/>
    <w:rsid w:val="000A406F"/>
    <w:rsid w:val="000D545C"/>
    <w:rsid w:val="000D5BBF"/>
    <w:rsid w:val="000E4714"/>
    <w:rsid w:val="001154FC"/>
    <w:rsid w:val="001366F2"/>
    <w:rsid w:val="001D1123"/>
    <w:rsid w:val="001D1A10"/>
    <w:rsid w:val="001F00B2"/>
    <w:rsid w:val="001F2F40"/>
    <w:rsid w:val="002141BF"/>
    <w:rsid w:val="00226D4A"/>
    <w:rsid w:val="00233B7D"/>
    <w:rsid w:val="00243C5A"/>
    <w:rsid w:val="00291825"/>
    <w:rsid w:val="002947F1"/>
    <w:rsid w:val="002C590D"/>
    <w:rsid w:val="002D42D8"/>
    <w:rsid w:val="002E2ACD"/>
    <w:rsid w:val="0034516C"/>
    <w:rsid w:val="00351B3A"/>
    <w:rsid w:val="00355332"/>
    <w:rsid w:val="003C0313"/>
    <w:rsid w:val="00402CD5"/>
    <w:rsid w:val="00404935"/>
    <w:rsid w:val="00422EEA"/>
    <w:rsid w:val="004B405C"/>
    <w:rsid w:val="00502E04"/>
    <w:rsid w:val="0050308D"/>
    <w:rsid w:val="005149F5"/>
    <w:rsid w:val="005219B1"/>
    <w:rsid w:val="00524F52"/>
    <w:rsid w:val="00541721"/>
    <w:rsid w:val="005908BD"/>
    <w:rsid w:val="00593247"/>
    <w:rsid w:val="005A0D36"/>
    <w:rsid w:val="005A4740"/>
    <w:rsid w:val="00600BC7"/>
    <w:rsid w:val="00621208"/>
    <w:rsid w:val="006415DA"/>
    <w:rsid w:val="00686D5D"/>
    <w:rsid w:val="0069487C"/>
    <w:rsid w:val="006E1C0A"/>
    <w:rsid w:val="006E4CE2"/>
    <w:rsid w:val="007812A9"/>
    <w:rsid w:val="00793534"/>
    <w:rsid w:val="007A7146"/>
    <w:rsid w:val="007D17AF"/>
    <w:rsid w:val="007D4672"/>
    <w:rsid w:val="00807B27"/>
    <w:rsid w:val="00832DA6"/>
    <w:rsid w:val="0088746A"/>
    <w:rsid w:val="008C0530"/>
    <w:rsid w:val="008E1F07"/>
    <w:rsid w:val="00922091"/>
    <w:rsid w:val="009A190A"/>
    <w:rsid w:val="009B26F0"/>
    <w:rsid w:val="009E603D"/>
    <w:rsid w:val="00AE7081"/>
    <w:rsid w:val="00AF3272"/>
    <w:rsid w:val="00B7590A"/>
    <w:rsid w:val="00BB3287"/>
    <w:rsid w:val="00BC5E66"/>
    <w:rsid w:val="00BF3FF8"/>
    <w:rsid w:val="00C00409"/>
    <w:rsid w:val="00C3071C"/>
    <w:rsid w:val="00C467A2"/>
    <w:rsid w:val="00C47DBF"/>
    <w:rsid w:val="00CD19B4"/>
    <w:rsid w:val="00CD4F9C"/>
    <w:rsid w:val="00CE17BE"/>
    <w:rsid w:val="00CE6599"/>
    <w:rsid w:val="00CF510E"/>
    <w:rsid w:val="00D03131"/>
    <w:rsid w:val="00D611B1"/>
    <w:rsid w:val="00D7726B"/>
    <w:rsid w:val="00D83D23"/>
    <w:rsid w:val="00DD216C"/>
    <w:rsid w:val="00E12A0E"/>
    <w:rsid w:val="00E23AC2"/>
    <w:rsid w:val="00E651CA"/>
    <w:rsid w:val="00E76C8A"/>
    <w:rsid w:val="00E810D4"/>
    <w:rsid w:val="00EB5404"/>
    <w:rsid w:val="00ED6E64"/>
    <w:rsid w:val="00F057B5"/>
    <w:rsid w:val="00F07405"/>
    <w:rsid w:val="00F32740"/>
    <w:rsid w:val="00F44C77"/>
    <w:rsid w:val="00FB1FDC"/>
    <w:rsid w:val="00FE0573"/>
    <w:rsid w:val="00FE6894"/>
    <w:rsid w:val="00FE7142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2F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F0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6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6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6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6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6F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7726B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4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740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5A4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740"/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F0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6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6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6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6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6F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7726B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4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740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5A4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740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75654-58FD-436C-898A-1DEF3650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3917</Words>
  <Characters>22330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shupitsanga@gmail.com</dc:creator>
  <cp:lastModifiedBy>JSC</cp:lastModifiedBy>
  <cp:revision>2</cp:revision>
  <cp:lastPrinted>2026-05-29T14:17:00Z</cp:lastPrinted>
  <dcterms:created xsi:type="dcterms:W3CDTF">2026-06-05T10:08:00Z</dcterms:created>
  <dcterms:modified xsi:type="dcterms:W3CDTF">2026-06-05T10:08:00Z</dcterms:modified>
</cp:coreProperties>
</file>